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B2C7F" w14:textId="77777777" w:rsidR="00BF23A7" w:rsidRDefault="00E43A63" w:rsidP="00E8079A">
      <w:pPr>
        <w:keepNext/>
        <w:spacing w:before="0" w:after="0"/>
        <w:jc w:val="center"/>
      </w:pPr>
      <w:r>
        <w:rPr>
          <w:b/>
        </w:rPr>
        <w:t>FORMULÁRIO DE CANDIDATURA</w:t>
      </w:r>
    </w:p>
    <w:p w14:paraId="4B670457" w14:textId="77777777" w:rsidR="00BF23A7" w:rsidRDefault="00E43A63" w:rsidP="00E8079A">
      <w:pPr>
        <w:keepNext/>
        <w:spacing w:before="0" w:after="0"/>
        <w:jc w:val="center"/>
      </w:pPr>
      <w:r>
        <w:rPr>
          <w:b/>
        </w:rPr>
        <w:t>ELEIÇÃO DOS MEMBROS DA ASSEMBLEIA ESTATUTÁRIA</w:t>
      </w:r>
    </w:p>
    <w:p w14:paraId="4A1E4F5A" w14:textId="400AB3A5" w:rsidR="00BF23A7" w:rsidRDefault="00E43A63" w:rsidP="0018397F">
      <w:pPr>
        <w:spacing w:before="360" w:after="0"/>
        <w:jc w:val="center"/>
      </w:pPr>
      <w:r>
        <w:rPr>
          <w:b/>
        </w:rPr>
        <w:t xml:space="preserve">CORPO DOS </w:t>
      </w:r>
      <w:r w:rsidR="0018397F">
        <w:rPr>
          <w:b/>
        </w:rPr>
        <w:t>ESTUDANTES</w:t>
      </w:r>
    </w:p>
    <w:tbl>
      <w:tblPr>
        <w:tblStyle w:val="TabelacomGrelh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180"/>
      </w:tblGrid>
      <w:tr w:rsidR="00BF23A7" w14:paraId="03DA2AEF" w14:textId="77777777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D7100F" w14:textId="77777777" w:rsidR="00BF23A7" w:rsidRDefault="00E43A63" w:rsidP="00E8079A">
            <w:pPr>
              <w:spacing w:before="0" w:after="0"/>
            </w:pPr>
            <w:r>
              <w:rPr>
                <w:b/>
              </w:rPr>
              <w:t>Data da eleição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8FB330" w14:textId="77777777" w:rsidR="00BF23A7" w:rsidRDefault="00E43A63" w:rsidP="00E8079A">
            <w:pPr>
              <w:spacing w:before="0" w:after="0"/>
            </w:pPr>
            <w:r>
              <w:t>13 de novembro de 2026</w:t>
            </w:r>
          </w:p>
        </w:tc>
      </w:tr>
      <w:tr w:rsidR="00BF23A7" w14:paraId="694F21B2" w14:textId="77777777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ADB4EA" w14:textId="77777777" w:rsidR="00BF23A7" w:rsidRDefault="00E43A63" w:rsidP="00E8079A">
            <w:pPr>
              <w:spacing w:before="0" w:after="0"/>
            </w:pPr>
            <w:r>
              <w:rPr>
                <w:b/>
              </w:rPr>
              <w:t>Prazo de apresentação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0267A7" w14:textId="77777777" w:rsidR="00BF23A7" w:rsidRDefault="00E43A63" w:rsidP="00E8079A">
            <w:pPr>
              <w:spacing w:before="0" w:after="0"/>
            </w:pPr>
            <w:r>
              <w:t>Até 2 de novembro de 2026</w:t>
            </w:r>
          </w:p>
        </w:tc>
      </w:tr>
      <w:tr w:rsidR="00BF23A7" w14:paraId="7B8673FE" w14:textId="77777777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CC9411" w14:textId="77777777" w:rsidR="00BF23A7" w:rsidRDefault="00E43A63" w:rsidP="00E8079A">
            <w:pPr>
              <w:spacing w:before="0" w:after="0"/>
            </w:pPr>
            <w:r>
              <w:rPr>
                <w:b/>
              </w:rPr>
              <w:t>Identificação da lista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E213AB" w14:textId="453C7EA6" w:rsidR="00E8079A" w:rsidRPr="00117957" w:rsidRDefault="00E43A63" w:rsidP="00117957">
            <w:pPr>
              <w:spacing w:before="0" w:after="0"/>
              <w:jc w:val="both"/>
              <w:rPr>
                <w:b/>
                <w:bCs/>
              </w:rPr>
            </w:pPr>
            <w:r w:rsidRPr="00117957">
              <w:rPr>
                <w:b/>
                <w:bCs/>
              </w:rPr>
              <w:t>A preencher pela Comissão Eleitoral após sorteio</w:t>
            </w:r>
          </w:p>
          <w:p w14:paraId="125900F5" w14:textId="570E3A5E" w:rsidR="00BF23A7" w:rsidRPr="00E8079A" w:rsidRDefault="00E43A63" w:rsidP="00117957">
            <w:pPr>
              <w:spacing w:before="0" w:after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Lista </w:t>
            </w:r>
            <w:sdt>
              <w:sdtPr>
                <w:alias w:val="Reservado à Comissão Eleitoral"/>
                <w:tag w:val="LIST_2011"/>
                <w:id w:val="2011"/>
                <w:lock w:val="sdtContentLocked"/>
                <w:text/>
              </w:sdtPr>
              <w:sdtEndPr/>
              <w:sdtContent>
                <w:r>
                  <w:rPr>
                    <w:b/>
                    <w:bCs/>
                  </w:rPr>
                  <w:t>______</w:t>
                </w:r>
              </w:sdtContent>
            </w:sdt>
          </w:p>
        </w:tc>
      </w:tr>
    </w:tbl>
    <w:p w14:paraId="701CD1EE" w14:textId="77777777" w:rsidR="00BF23A7" w:rsidRDefault="00E43A63" w:rsidP="0018397F">
      <w:pPr>
        <w:keepNext/>
        <w:spacing w:before="360" w:after="0"/>
      </w:pPr>
      <w:r>
        <w:rPr>
          <w:b/>
        </w:rPr>
        <w:t>1. IDENTIFICAÇÃO DO MANDATÁRIO DA LISTA</w:t>
      </w:r>
    </w:p>
    <w:tbl>
      <w:tblPr>
        <w:tblStyle w:val="TabelacomGrelh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180"/>
      </w:tblGrid>
      <w:tr w:rsidR="00BF23A7" w14:paraId="5ADCDBBD" w14:textId="77777777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AE7EA4" w14:textId="77777777" w:rsidR="00BF23A7" w:rsidRDefault="00E43A63">
            <w:pPr>
              <w:spacing w:before="60" w:after="60"/>
            </w:pPr>
            <w:r>
              <w:rPr>
                <w:b/>
              </w:rPr>
              <w:t>Nome completo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3D11B2" w14:textId="77777777" w:rsidR="00BF23A7" w:rsidRDefault="0069123B">
            <w:pPr>
              <w:spacing w:before="60" w:after="60"/>
            </w:pPr>
            <w:sdt>
              <w:sdtPr>
                <w:alias w:val="Preencher"/>
                <w:tag w:val="MAND_0_2012"/>
                <w:id w:val="2012"/>
                <w:lock w:val="sdtLocked"/>
                <w:text/>
              </w:sdtPr>
              <w:sdtEndPr/>
              <w:sdtContent>
                <w:r w:rsidR="00BF23A7">
                  <w:t>​</w:t>
                </w:r>
              </w:sdtContent>
            </w:sdt>
          </w:p>
        </w:tc>
      </w:tr>
      <w:tr w:rsidR="00BF23A7" w14:paraId="7320C201" w14:textId="77777777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E6C816" w14:textId="77777777" w:rsidR="00BF23A7" w:rsidRDefault="00E43A63">
            <w:pPr>
              <w:spacing w:before="60" w:after="60"/>
            </w:pPr>
            <w:r>
              <w:rPr>
                <w:b/>
              </w:rPr>
              <w:t>Qualidade institucional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96D972" w14:textId="77777777" w:rsidR="00BF23A7" w:rsidRDefault="0069123B">
            <w:pPr>
              <w:spacing w:before="60" w:after="60"/>
            </w:pPr>
            <w:sdt>
              <w:sdtPr>
                <w:alias w:val="Preencher"/>
                <w:tag w:val="MAND_1_2013"/>
                <w:id w:val="2013"/>
                <w:lock w:val="sdtLocked"/>
                <w:text/>
              </w:sdtPr>
              <w:sdtEndPr/>
              <w:sdtContent>
                <w:r w:rsidR="00BF23A7">
                  <w:t>​</w:t>
                </w:r>
              </w:sdtContent>
            </w:sdt>
          </w:p>
        </w:tc>
      </w:tr>
      <w:tr w:rsidR="00BF23A7" w14:paraId="19C572CA" w14:textId="77777777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BF872A" w14:textId="77777777" w:rsidR="00BF23A7" w:rsidRDefault="00E43A63">
            <w:pPr>
              <w:spacing w:before="60" w:after="60"/>
            </w:pPr>
            <w:r>
              <w:rPr>
                <w:b/>
              </w:rPr>
              <w:t>Escola / unidade / serviço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B13831" w14:textId="77777777" w:rsidR="00BF23A7" w:rsidRDefault="0069123B">
            <w:pPr>
              <w:spacing w:before="60" w:after="60"/>
            </w:pPr>
            <w:sdt>
              <w:sdtPr>
                <w:alias w:val="Preencher"/>
                <w:tag w:val="MAND_2_2014"/>
                <w:id w:val="2014"/>
                <w:lock w:val="sdtLocked"/>
                <w:text/>
              </w:sdtPr>
              <w:sdtEndPr/>
              <w:sdtContent>
                <w:r w:rsidR="00BF23A7">
                  <w:t>​</w:t>
                </w:r>
              </w:sdtContent>
            </w:sdt>
          </w:p>
        </w:tc>
      </w:tr>
      <w:tr w:rsidR="00BF23A7" w14:paraId="5ED17DF5" w14:textId="77777777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D171B2" w14:textId="77777777" w:rsidR="00BF23A7" w:rsidRDefault="00E43A63">
            <w:pPr>
              <w:spacing w:before="60" w:after="60"/>
            </w:pPr>
            <w:r>
              <w:rPr>
                <w:b/>
              </w:rPr>
              <w:t>Correio eletrónico institucional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0389FC" w14:textId="77777777" w:rsidR="00BF23A7" w:rsidRDefault="0069123B">
            <w:pPr>
              <w:spacing w:before="60" w:after="60"/>
            </w:pPr>
            <w:sdt>
              <w:sdtPr>
                <w:alias w:val="Preencher"/>
                <w:tag w:val="MAND_3_2015"/>
                <w:id w:val="2015"/>
                <w:lock w:val="sdtLocked"/>
                <w:text/>
              </w:sdtPr>
              <w:sdtEndPr/>
              <w:sdtContent>
                <w:r w:rsidR="00BF23A7">
                  <w:t>​</w:t>
                </w:r>
              </w:sdtContent>
            </w:sdt>
          </w:p>
        </w:tc>
      </w:tr>
    </w:tbl>
    <w:p w14:paraId="25DA121F" w14:textId="77777777" w:rsidR="00BF23A7" w:rsidRDefault="00E43A63" w:rsidP="0018397F">
      <w:pPr>
        <w:keepNext/>
        <w:spacing w:before="240"/>
      </w:pPr>
      <w:r>
        <w:rPr>
          <w:b/>
        </w:rPr>
        <w:t>2. CANDIDATOS EFETIVOS</w:t>
      </w:r>
    </w:p>
    <w:p w14:paraId="39F5FB3D" w14:textId="77777777" w:rsidR="00BF23A7" w:rsidRDefault="00E43A63" w:rsidP="005A2849">
      <w:pPr>
        <w:spacing w:before="60"/>
        <w:jc w:val="both"/>
      </w:pPr>
      <w:r>
        <w:t>A assinatura aposta na linha respetiva corresponde à subscrição da lista pelo candidato, na qualidade e ordem indicadas. Cada candidato deve ainda apresentar a respetiva Declaração Individual de Aceitação e Elegibilidade, nos termos do n.º 4 do artigo 9.º do Regulamento.</w:t>
      </w:r>
    </w:p>
    <w:tbl>
      <w:tblPr>
        <w:tblStyle w:val="TabelacomGrelha"/>
        <w:tblW w:w="9063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984"/>
        <w:gridCol w:w="993"/>
        <w:gridCol w:w="2380"/>
        <w:gridCol w:w="2860"/>
      </w:tblGrid>
      <w:tr w:rsidR="0018397F" w14:paraId="0099FBC5" w14:textId="77777777" w:rsidTr="0018397F">
        <w:trPr>
          <w:cantSplit/>
          <w:trHeight w:val="777"/>
          <w:tblHeader/>
          <w:jc w:val="center"/>
        </w:trPr>
        <w:tc>
          <w:tcPr>
            <w:tcW w:w="846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4340B" w14:textId="77777777" w:rsidR="0018397F" w:rsidRPr="00E8079A" w:rsidRDefault="0018397F" w:rsidP="00A31DC1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E8079A">
              <w:rPr>
                <w:b/>
                <w:sz w:val="20"/>
                <w:szCs w:val="20"/>
              </w:rPr>
              <w:t>Ordem</w:t>
            </w:r>
          </w:p>
        </w:tc>
        <w:tc>
          <w:tcPr>
            <w:tcW w:w="198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3D5E85" w14:textId="77777777" w:rsidR="0018397F" w:rsidRPr="00E8079A" w:rsidRDefault="0018397F" w:rsidP="00A31DC1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E8079A">
              <w:rPr>
                <w:b/>
                <w:sz w:val="20"/>
                <w:szCs w:val="20"/>
              </w:rPr>
              <w:t>Nome completo</w:t>
            </w:r>
          </w:p>
        </w:tc>
        <w:tc>
          <w:tcPr>
            <w:tcW w:w="993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DF8FA9" w14:textId="77777777" w:rsidR="0018397F" w:rsidRPr="00E8079A" w:rsidRDefault="0018397F" w:rsidP="00A31DC1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E8079A">
              <w:rPr>
                <w:b/>
                <w:sz w:val="20"/>
                <w:szCs w:val="20"/>
              </w:rPr>
              <w:t>Escola / unidade</w:t>
            </w:r>
          </w:p>
        </w:tc>
        <w:tc>
          <w:tcPr>
            <w:tcW w:w="2380" w:type="dxa"/>
            <w:shd w:val="clear" w:color="auto" w:fill="E7E6E6"/>
          </w:tcPr>
          <w:p w14:paraId="5960387C" w14:textId="64455FA3" w:rsidR="0018397F" w:rsidRPr="00E8079A" w:rsidRDefault="0018397F" w:rsidP="00A31DC1">
            <w:pPr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Curso </w:t>
            </w:r>
          </w:p>
        </w:tc>
        <w:tc>
          <w:tcPr>
            <w:tcW w:w="2860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C22F36" w14:textId="73BDF4AB" w:rsidR="0018397F" w:rsidRPr="00E8079A" w:rsidRDefault="0018397F" w:rsidP="00A31DC1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E8079A">
              <w:rPr>
                <w:b/>
                <w:sz w:val="20"/>
                <w:szCs w:val="20"/>
              </w:rPr>
              <w:t>Assinatura</w:t>
            </w:r>
          </w:p>
        </w:tc>
      </w:tr>
      <w:tr w:rsidR="0018397F" w14:paraId="12ECA303" w14:textId="77777777" w:rsidTr="0018397F">
        <w:trPr>
          <w:cantSplit/>
          <w:trHeight w:val="463"/>
          <w:jc w:val="center"/>
        </w:trPr>
        <w:tc>
          <w:tcPr>
            <w:tcW w:w="84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5C5D2E" w14:textId="77777777" w:rsidR="0018397F" w:rsidRDefault="0018397F" w:rsidP="0018397F">
            <w:pPr>
              <w:spacing w:before="0" w:after="0" w:line="240" w:lineRule="auto"/>
              <w:jc w:val="center"/>
            </w:pPr>
            <w:r>
              <w:t>1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6F726C" w14:textId="77777777" w:rsidR="0018397F" w:rsidRDefault="0069123B" w:rsidP="0018397F">
            <w:pPr>
              <w:spacing w:before="0" w:after="0" w:line="240" w:lineRule="auto"/>
            </w:pPr>
            <w:sdt>
              <w:sdtPr>
                <w:alias w:val="Preencher"/>
                <w:tag w:val="CAND_2_1_1_2016"/>
                <w:id w:val="2016"/>
                <w:lock w:val="sdtLocked"/>
                <w:text/>
              </w:sdtPr>
              <w:sdtEndPr/>
              <w:sdtContent>
                <w:r w:rsidR="0018397F">
                  <w:t>​</w:t>
                </w:r>
              </w:sdtContent>
            </w:sdt>
          </w:p>
        </w:tc>
        <w:tc>
          <w:tcPr>
            <w:tcW w:w="9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D4AA90" w14:textId="77777777" w:rsidR="0018397F" w:rsidRDefault="0069123B" w:rsidP="0018397F">
            <w:pPr>
              <w:spacing w:before="0" w:after="0" w:line="240" w:lineRule="auto"/>
            </w:pPr>
            <w:sdt>
              <w:sdtPr>
                <w:alias w:val="Preencher"/>
                <w:tag w:val="CAND_2_1_2_2017"/>
                <w:id w:val="2017"/>
                <w:lock w:val="sdtLocked"/>
                <w:text/>
              </w:sdtPr>
              <w:sdtEndPr/>
              <w:sdtContent>
                <w:r w:rsidR="0018397F">
                  <w:t>​</w:t>
                </w:r>
              </w:sdtContent>
            </w:sdt>
          </w:p>
        </w:tc>
        <w:tc>
          <w:tcPr>
            <w:tcW w:w="2380" w:type="dxa"/>
          </w:tcPr>
          <w:p w14:paraId="1E55FE31" w14:textId="77777777" w:rsidR="0018397F" w:rsidRDefault="0069123B" w:rsidP="0018397F">
            <w:pPr>
              <w:spacing w:before="0" w:after="0" w:line="240" w:lineRule="auto"/>
            </w:pPr>
            <w:sdt>
              <w:sdtPr>
                <w:alias w:val="Preencher"/>
                <w:tag w:val="CAND_2_1_3_2018"/>
                <w:id w:val="2018"/>
                <w:lock w:val="sdtLocked"/>
                <w:text/>
              </w:sdtPr>
              <w:sdtEndPr/>
              <w:sdtContent>
                <w:r w:rsidR="0018397F">
                  <w:t>​</w:t>
                </w:r>
              </w:sdtContent>
            </w:sdt>
          </w:p>
        </w:tc>
        <w:tc>
          <w:tcPr>
            <w:tcW w:w="28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21FCD0" w14:textId="5B63CA55" w:rsidR="0018397F" w:rsidRDefault="0069123B" w:rsidP="0018397F">
            <w:pPr>
              <w:spacing w:before="0" w:after="0" w:line="240" w:lineRule="auto"/>
            </w:pPr>
            <w:sdt>
              <w:sdtPr>
                <w:alias w:val="Preencher"/>
                <w:tag w:val="CAND_2_1_4_2019"/>
                <w:id w:val="2019"/>
                <w:lock w:val="sdtLocked"/>
                <w:text/>
              </w:sdtPr>
              <w:sdtEndPr/>
              <w:sdtContent>
                <w:r w:rsidR="0018397F">
                  <w:t>​</w:t>
                </w:r>
              </w:sdtContent>
            </w:sdt>
          </w:p>
        </w:tc>
      </w:tr>
      <w:tr w:rsidR="0018397F" w14:paraId="021AA0CA" w14:textId="77777777" w:rsidTr="0018397F">
        <w:trPr>
          <w:cantSplit/>
          <w:trHeight w:val="463"/>
          <w:jc w:val="center"/>
        </w:trPr>
        <w:tc>
          <w:tcPr>
            <w:tcW w:w="84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366FB3" w14:textId="77777777" w:rsidR="0018397F" w:rsidRDefault="0018397F" w:rsidP="0018397F">
            <w:pPr>
              <w:spacing w:before="0" w:after="0" w:line="240" w:lineRule="auto"/>
              <w:jc w:val="center"/>
            </w:pPr>
            <w:r>
              <w:t>2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67F60E" w14:textId="77777777" w:rsidR="0018397F" w:rsidRDefault="0069123B" w:rsidP="0018397F">
            <w:pPr>
              <w:spacing w:before="0" w:after="0" w:line="240" w:lineRule="auto"/>
            </w:pPr>
            <w:sdt>
              <w:sdtPr>
                <w:alias w:val="Preencher"/>
                <w:tag w:val="CAND_2_2_1_2020"/>
                <w:id w:val="2020"/>
                <w:lock w:val="sdtLocked"/>
                <w:text/>
              </w:sdtPr>
              <w:sdtEndPr/>
              <w:sdtContent>
                <w:r w:rsidR="0018397F">
                  <w:t>​</w:t>
                </w:r>
              </w:sdtContent>
            </w:sdt>
          </w:p>
        </w:tc>
        <w:tc>
          <w:tcPr>
            <w:tcW w:w="9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FD2880" w14:textId="77777777" w:rsidR="0018397F" w:rsidRDefault="0069123B" w:rsidP="0018397F">
            <w:pPr>
              <w:spacing w:before="0" w:after="0" w:line="240" w:lineRule="auto"/>
            </w:pPr>
            <w:sdt>
              <w:sdtPr>
                <w:alias w:val="Preencher"/>
                <w:tag w:val="CAND_2_2_2_2021"/>
                <w:id w:val="2021"/>
                <w:lock w:val="sdtLocked"/>
                <w:text/>
              </w:sdtPr>
              <w:sdtEndPr/>
              <w:sdtContent>
                <w:r w:rsidR="0018397F">
                  <w:t>​</w:t>
                </w:r>
              </w:sdtContent>
            </w:sdt>
          </w:p>
        </w:tc>
        <w:tc>
          <w:tcPr>
            <w:tcW w:w="2380" w:type="dxa"/>
          </w:tcPr>
          <w:p w14:paraId="3B50DF5D" w14:textId="77777777" w:rsidR="0018397F" w:rsidRDefault="0069123B" w:rsidP="0018397F">
            <w:pPr>
              <w:spacing w:before="0" w:after="0" w:line="240" w:lineRule="auto"/>
            </w:pPr>
            <w:sdt>
              <w:sdtPr>
                <w:alias w:val="Preencher"/>
                <w:tag w:val="CAND_2_2_3_2022"/>
                <w:id w:val="2022"/>
                <w:lock w:val="sdtLocked"/>
                <w:text/>
              </w:sdtPr>
              <w:sdtEndPr/>
              <w:sdtContent>
                <w:r w:rsidR="0018397F">
                  <w:t>​</w:t>
                </w:r>
              </w:sdtContent>
            </w:sdt>
          </w:p>
        </w:tc>
        <w:tc>
          <w:tcPr>
            <w:tcW w:w="28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A04F9A" w14:textId="64055313" w:rsidR="0018397F" w:rsidRDefault="0069123B" w:rsidP="0018397F">
            <w:pPr>
              <w:spacing w:before="0" w:after="0" w:line="240" w:lineRule="auto"/>
            </w:pPr>
            <w:sdt>
              <w:sdtPr>
                <w:alias w:val="Preencher"/>
                <w:tag w:val="CAND_2_2_4_2023"/>
                <w:id w:val="2023"/>
                <w:lock w:val="sdtLocked"/>
                <w:text/>
              </w:sdtPr>
              <w:sdtEndPr/>
              <w:sdtContent>
                <w:r w:rsidR="0018397F">
                  <w:t>​</w:t>
                </w:r>
              </w:sdtContent>
            </w:sdt>
          </w:p>
        </w:tc>
      </w:tr>
      <w:tr w:rsidR="0018397F" w14:paraId="461FAB2D" w14:textId="77777777" w:rsidTr="0018397F">
        <w:trPr>
          <w:cantSplit/>
          <w:trHeight w:val="463"/>
          <w:jc w:val="center"/>
        </w:trPr>
        <w:tc>
          <w:tcPr>
            <w:tcW w:w="84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9710B1" w14:textId="77777777" w:rsidR="0018397F" w:rsidRDefault="0018397F" w:rsidP="0018397F">
            <w:pPr>
              <w:spacing w:before="0" w:after="0" w:line="240" w:lineRule="auto"/>
              <w:jc w:val="center"/>
            </w:pPr>
            <w:r>
              <w:t>3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682FB2" w14:textId="77777777" w:rsidR="0018397F" w:rsidRDefault="0069123B" w:rsidP="0018397F">
            <w:pPr>
              <w:spacing w:before="0" w:after="0" w:line="240" w:lineRule="auto"/>
            </w:pPr>
            <w:sdt>
              <w:sdtPr>
                <w:alias w:val="Preencher"/>
                <w:tag w:val="CAND_2_3_1_2024"/>
                <w:id w:val="2024"/>
                <w:lock w:val="sdtLocked"/>
                <w:text/>
              </w:sdtPr>
              <w:sdtEndPr/>
              <w:sdtContent>
                <w:r w:rsidR="0018397F">
                  <w:t>​</w:t>
                </w:r>
              </w:sdtContent>
            </w:sdt>
          </w:p>
        </w:tc>
        <w:tc>
          <w:tcPr>
            <w:tcW w:w="9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D4EA17" w14:textId="77777777" w:rsidR="0018397F" w:rsidRDefault="0069123B" w:rsidP="0018397F">
            <w:pPr>
              <w:spacing w:before="0" w:after="0" w:line="240" w:lineRule="auto"/>
            </w:pPr>
            <w:sdt>
              <w:sdtPr>
                <w:alias w:val="Preencher"/>
                <w:tag w:val="CAND_2_3_2_2025"/>
                <w:id w:val="2025"/>
                <w:lock w:val="sdtLocked"/>
                <w:text/>
              </w:sdtPr>
              <w:sdtEndPr/>
              <w:sdtContent>
                <w:r w:rsidR="0018397F">
                  <w:t>​</w:t>
                </w:r>
              </w:sdtContent>
            </w:sdt>
          </w:p>
        </w:tc>
        <w:tc>
          <w:tcPr>
            <w:tcW w:w="2380" w:type="dxa"/>
          </w:tcPr>
          <w:p w14:paraId="1273CEDB" w14:textId="77777777" w:rsidR="0018397F" w:rsidRDefault="0069123B" w:rsidP="0018397F">
            <w:pPr>
              <w:spacing w:before="0" w:after="0" w:line="240" w:lineRule="auto"/>
            </w:pPr>
            <w:sdt>
              <w:sdtPr>
                <w:alias w:val="Preencher"/>
                <w:tag w:val="CAND_2_3_3_2026"/>
                <w:id w:val="2026"/>
                <w:lock w:val="sdtLocked"/>
                <w:text/>
              </w:sdtPr>
              <w:sdtEndPr/>
              <w:sdtContent>
                <w:r w:rsidR="0018397F">
                  <w:t>​</w:t>
                </w:r>
              </w:sdtContent>
            </w:sdt>
          </w:p>
        </w:tc>
        <w:tc>
          <w:tcPr>
            <w:tcW w:w="28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13A20" w14:textId="2895B5FF" w:rsidR="0018397F" w:rsidRDefault="0069123B" w:rsidP="0018397F">
            <w:pPr>
              <w:spacing w:before="0" w:after="0" w:line="240" w:lineRule="auto"/>
            </w:pPr>
            <w:sdt>
              <w:sdtPr>
                <w:alias w:val="Preencher"/>
                <w:tag w:val="CAND_2_3_4_2027"/>
                <w:id w:val="2027"/>
                <w:lock w:val="sdtLocked"/>
                <w:text/>
              </w:sdtPr>
              <w:sdtEndPr/>
              <w:sdtContent>
                <w:r w:rsidR="0018397F">
                  <w:t>​</w:t>
                </w:r>
              </w:sdtContent>
            </w:sdt>
          </w:p>
        </w:tc>
      </w:tr>
      <w:tr w:rsidR="0018397F" w14:paraId="189D2BC8" w14:textId="77777777" w:rsidTr="0018397F">
        <w:trPr>
          <w:cantSplit/>
          <w:trHeight w:val="463"/>
          <w:jc w:val="center"/>
        </w:trPr>
        <w:tc>
          <w:tcPr>
            <w:tcW w:w="84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F6B71D" w14:textId="77777777" w:rsidR="0018397F" w:rsidRDefault="0018397F" w:rsidP="0018397F">
            <w:pPr>
              <w:spacing w:before="0" w:after="0" w:line="240" w:lineRule="auto"/>
              <w:jc w:val="center"/>
            </w:pPr>
            <w:r>
              <w:t>4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DB9E3D" w14:textId="77777777" w:rsidR="0018397F" w:rsidRDefault="0069123B" w:rsidP="0018397F">
            <w:pPr>
              <w:spacing w:before="0" w:after="0" w:line="240" w:lineRule="auto"/>
            </w:pPr>
            <w:sdt>
              <w:sdtPr>
                <w:alias w:val="Preencher"/>
                <w:tag w:val="CAND_2_4_1_2028"/>
                <w:id w:val="2028"/>
                <w:lock w:val="sdtLocked"/>
                <w:text/>
              </w:sdtPr>
              <w:sdtEndPr/>
              <w:sdtContent>
                <w:r w:rsidR="0018397F">
                  <w:t>​</w:t>
                </w:r>
              </w:sdtContent>
            </w:sdt>
          </w:p>
        </w:tc>
        <w:tc>
          <w:tcPr>
            <w:tcW w:w="9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5FFF56" w14:textId="77777777" w:rsidR="0018397F" w:rsidRDefault="0069123B" w:rsidP="0018397F">
            <w:pPr>
              <w:spacing w:before="0" w:after="0" w:line="240" w:lineRule="auto"/>
            </w:pPr>
            <w:sdt>
              <w:sdtPr>
                <w:alias w:val="Preencher"/>
                <w:tag w:val="CAND_2_4_2_2029"/>
                <w:id w:val="2029"/>
                <w:lock w:val="sdtLocked"/>
                <w:text/>
              </w:sdtPr>
              <w:sdtEndPr/>
              <w:sdtContent>
                <w:r w:rsidR="0018397F">
                  <w:t>​</w:t>
                </w:r>
              </w:sdtContent>
            </w:sdt>
          </w:p>
        </w:tc>
        <w:tc>
          <w:tcPr>
            <w:tcW w:w="2380" w:type="dxa"/>
          </w:tcPr>
          <w:p w14:paraId="6CD09D7D" w14:textId="77777777" w:rsidR="0018397F" w:rsidRDefault="0069123B" w:rsidP="0018397F">
            <w:pPr>
              <w:spacing w:before="0" w:after="0" w:line="240" w:lineRule="auto"/>
            </w:pPr>
            <w:sdt>
              <w:sdtPr>
                <w:alias w:val="Preencher"/>
                <w:tag w:val="CAND_2_4_3_2030"/>
                <w:id w:val="2030"/>
                <w:lock w:val="sdtLocked"/>
                <w:text/>
              </w:sdtPr>
              <w:sdtEndPr/>
              <w:sdtContent>
                <w:r w:rsidR="0018397F">
                  <w:t>​</w:t>
                </w:r>
              </w:sdtContent>
            </w:sdt>
          </w:p>
        </w:tc>
        <w:tc>
          <w:tcPr>
            <w:tcW w:w="28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84898A" w14:textId="7FD36B84" w:rsidR="0018397F" w:rsidRDefault="0069123B" w:rsidP="0018397F">
            <w:pPr>
              <w:spacing w:before="0" w:after="0" w:line="240" w:lineRule="auto"/>
            </w:pPr>
            <w:sdt>
              <w:sdtPr>
                <w:alias w:val="Preencher"/>
                <w:tag w:val="CAND_2_4_4_2031"/>
                <w:id w:val="2031"/>
                <w:lock w:val="sdtLocked"/>
                <w:text/>
              </w:sdtPr>
              <w:sdtEndPr/>
              <w:sdtContent>
                <w:r w:rsidR="0018397F">
                  <w:t>​</w:t>
                </w:r>
              </w:sdtContent>
            </w:sdt>
          </w:p>
        </w:tc>
      </w:tr>
    </w:tbl>
    <w:p w14:paraId="326827CD" w14:textId="40DBDCA5" w:rsidR="00BF23A7" w:rsidRDefault="00E43A63" w:rsidP="0018397F">
      <w:pPr>
        <w:keepNext/>
        <w:spacing w:before="240" w:after="0"/>
        <w:rPr>
          <w:b/>
        </w:rPr>
      </w:pPr>
      <w:r>
        <w:rPr>
          <w:b/>
        </w:rPr>
        <w:lastRenderedPageBreak/>
        <w:t>3. CANDIDATOS SUPLENTES</w:t>
      </w:r>
    </w:p>
    <w:tbl>
      <w:tblPr>
        <w:tblStyle w:val="TabelacomGrelha"/>
        <w:tblW w:w="9063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984"/>
        <w:gridCol w:w="993"/>
        <w:gridCol w:w="2380"/>
        <w:gridCol w:w="2860"/>
      </w:tblGrid>
      <w:tr w:rsidR="0018397F" w:rsidRPr="00E8079A" w14:paraId="72C6FBAF" w14:textId="77777777" w:rsidTr="002D7254">
        <w:trPr>
          <w:cantSplit/>
          <w:trHeight w:val="777"/>
          <w:tblHeader/>
          <w:jc w:val="center"/>
        </w:trPr>
        <w:tc>
          <w:tcPr>
            <w:tcW w:w="846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6DB364" w14:textId="77777777" w:rsidR="0018397F" w:rsidRPr="00E8079A" w:rsidRDefault="0018397F" w:rsidP="002D7254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E8079A">
              <w:rPr>
                <w:b/>
                <w:sz w:val="20"/>
                <w:szCs w:val="20"/>
              </w:rPr>
              <w:t>Ordem</w:t>
            </w:r>
          </w:p>
        </w:tc>
        <w:tc>
          <w:tcPr>
            <w:tcW w:w="198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87E987" w14:textId="77777777" w:rsidR="0018397F" w:rsidRPr="00E8079A" w:rsidRDefault="0018397F" w:rsidP="002D7254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E8079A">
              <w:rPr>
                <w:b/>
                <w:sz w:val="20"/>
                <w:szCs w:val="20"/>
              </w:rPr>
              <w:t>Nome completo</w:t>
            </w:r>
          </w:p>
        </w:tc>
        <w:tc>
          <w:tcPr>
            <w:tcW w:w="993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16D6F5" w14:textId="77777777" w:rsidR="0018397F" w:rsidRPr="00E8079A" w:rsidRDefault="0018397F" w:rsidP="002D7254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E8079A">
              <w:rPr>
                <w:b/>
                <w:sz w:val="20"/>
                <w:szCs w:val="20"/>
              </w:rPr>
              <w:t>Escola / unidade</w:t>
            </w:r>
          </w:p>
        </w:tc>
        <w:tc>
          <w:tcPr>
            <w:tcW w:w="2380" w:type="dxa"/>
            <w:shd w:val="clear" w:color="auto" w:fill="E7E6E6"/>
          </w:tcPr>
          <w:p w14:paraId="25413299" w14:textId="77777777" w:rsidR="0018397F" w:rsidRPr="00E8079A" w:rsidRDefault="0018397F" w:rsidP="002D7254">
            <w:pPr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Curso </w:t>
            </w:r>
          </w:p>
        </w:tc>
        <w:tc>
          <w:tcPr>
            <w:tcW w:w="2860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3ED6E5" w14:textId="77777777" w:rsidR="0018397F" w:rsidRPr="00E8079A" w:rsidRDefault="0018397F" w:rsidP="002D7254">
            <w:pPr>
              <w:spacing w:before="0" w:after="0"/>
              <w:jc w:val="center"/>
              <w:rPr>
                <w:sz w:val="20"/>
                <w:szCs w:val="20"/>
              </w:rPr>
            </w:pPr>
            <w:r w:rsidRPr="00E8079A">
              <w:rPr>
                <w:b/>
                <w:sz w:val="20"/>
                <w:szCs w:val="20"/>
              </w:rPr>
              <w:t>Assinatura</w:t>
            </w:r>
          </w:p>
        </w:tc>
      </w:tr>
      <w:tr w:rsidR="0018397F" w14:paraId="2D8E07DB" w14:textId="77777777" w:rsidTr="002D7254">
        <w:trPr>
          <w:cantSplit/>
          <w:trHeight w:val="463"/>
          <w:jc w:val="center"/>
        </w:trPr>
        <w:tc>
          <w:tcPr>
            <w:tcW w:w="84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B26960" w14:textId="77777777" w:rsidR="0018397F" w:rsidRDefault="0018397F" w:rsidP="0018397F">
            <w:pPr>
              <w:spacing w:before="0" w:after="0"/>
              <w:jc w:val="center"/>
            </w:pPr>
            <w:r>
              <w:t>1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816B02" w14:textId="77777777" w:rsidR="0018397F" w:rsidRDefault="0069123B" w:rsidP="0018397F">
            <w:pPr>
              <w:spacing w:before="0" w:after="0"/>
            </w:pPr>
            <w:sdt>
              <w:sdtPr>
                <w:alias w:val="Preencher"/>
                <w:tag w:val="CAND_3_1_1_2032"/>
                <w:id w:val="2032"/>
                <w:lock w:val="sdtLocked"/>
                <w:text/>
              </w:sdtPr>
              <w:sdtEndPr/>
              <w:sdtContent>
                <w:r w:rsidR="0018397F">
                  <w:t>​</w:t>
                </w:r>
              </w:sdtContent>
            </w:sdt>
          </w:p>
        </w:tc>
        <w:tc>
          <w:tcPr>
            <w:tcW w:w="9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F2EB1E" w14:textId="77777777" w:rsidR="0018397F" w:rsidRDefault="0069123B" w:rsidP="0018397F">
            <w:pPr>
              <w:spacing w:before="0" w:after="0"/>
            </w:pPr>
            <w:sdt>
              <w:sdtPr>
                <w:alias w:val="Preencher"/>
                <w:tag w:val="CAND_3_1_2_2033"/>
                <w:id w:val="2033"/>
                <w:lock w:val="sdtLocked"/>
                <w:text/>
              </w:sdtPr>
              <w:sdtEndPr/>
              <w:sdtContent>
                <w:r w:rsidR="0018397F">
                  <w:t>​</w:t>
                </w:r>
              </w:sdtContent>
            </w:sdt>
          </w:p>
        </w:tc>
        <w:tc>
          <w:tcPr>
            <w:tcW w:w="2380" w:type="dxa"/>
          </w:tcPr>
          <w:p w14:paraId="2232AB00" w14:textId="77777777" w:rsidR="0018397F" w:rsidRDefault="0069123B" w:rsidP="0018397F">
            <w:pPr>
              <w:spacing w:before="0" w:after="0"/>
            </w:pPr>
            <w:sdt>
              <w:sdtPr>
                <w:alias w:val="Preencher"/>
                <w:tag w:val="CAND_3_1_3_2034"/>
                <w:id w:val="2034"/>
                <w:lock w:val="sdtLocked"/>
                <w:text/>
              </w:sdtPr>
              <w:sdtEndPr/>
              <w:sdtContent>
                <w:r w:rsidR="0018397F">
                  <w:t>​</w:t>
                </w:r>
              </w:sdtContent>
            </w:sdt>
          </w:p>
        </w:tc>
        <w:tc>
          <w:tcPr>
            <w:tcW w:w="28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D6F552" w14:textId="77777777" w:rsidR="0018397F" w:rsidRDefault="0069123B" w:rsidP="0018397F">
            <w:pPr>
              <w:spacing w:before="0" w:after="0"/>
            </w:pPr>
            <w:sdt>
              <w:sdtPr>
                <w:alias w:val="Preencher"/>
                <w:tag w:val="CAND_3_1_4_2035"/>
                <w:id w:val="2035"/>
                <w:lock w:val="sdtLocked"/>
                <w:text/>
              </w:sdtPr>
              <w:sdtEndPr/>
              <w:sdtContent>
                <w:r w:rsidR="0018397F">
                  <w:t>​</w:t>
                </w:r>
              </w:sdtContent>
            </w:sdt>
          </w:p>
        </w:tc>
      </w:tr>
      <w:tr w:rsidR="0018397F" w14:paraId="50FC30A8" w14:textId="77777777" w:rsidTr="002D7254">
        <w:trPr>
          <w:cantSplit/>
          <w:trHeight w:val="463"/>
          <w:jc w:val="center"/>
        </w:trPr>
        <w:tc>
          <w:tcPr>
            <w:tcW w:w="84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D037D2" w14:textId="77777777" w:rsidR="0018397F" w:rsidRDefault="0018397F" w:rsidP="0018397F">
            <w:pPr>
              <w:spacing w:before="0" w:after="0"/>
              <w:jc w:val="center"/>
            </w:pPr>
            <w:r>
              <w:t>2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FA5646" w14:textId="77777777" w:rsidR="0018397F" w:rsidRDefault="0069123B" w:rsidP="0018397F">
            <w:pPr>
              <w:spacing w:before="0" w:after="0"/>
            </w:pPr>
            <w:sdt>
              <w:sdtPr>
                <w:alias w:val="Preencher"/>
                <w:tag w:val="CAND_3_2_1_2036"/>
                <w:id w:val="2036"/>
                <w:lock w:val="sdtLocked"/>
                <w:text/>
              </w:sdtPr>
              <w:sdtEndPr/>
              <w:sdtContent>
                <w:r w:rsidR="0018397F">
                  <w:t>​</w:t>
                </w:r>
              </w:sdtContent>
            </w:sdt>
          </w:p>
        </w:tc>
        <w:tc>
          <w:tcPr>
            <w:tcW w:w="99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CC6CE3" w14:textId="77777777" w:rsidR="0018397F" w:rsidRDefault="0069123B" w:rsidP="0018397F">
            <w:pPr>
              <w:spacing w:before="0" w:after="0"/>
            </w:pPr>
            <w:sdt>
              <w:sdtPr>
                <w:alias w:val="Preencher"/>
                <w:tag w:val="CAND_3_2_2_2037"/>
                <w:id w:val="2037"/>
                <w:lock w:val="sdtLocked"/>
                <w:text/>
              </w:sdtPr>
              <w:sdtEndPr/>
              <w:sdtContent>
                <w:r w:rsidR="0018397F">
                  <w:t>​</w:t>
                </w:r>
              </w:sdtContent>
            </w:sdt>
          </w:p>
        </w:tc>
        <w:tc>
          <w:tcPr>
            <w:tcW w:w="2380" w:type="dxa"/>
          </w:tcPr>
          <w:p w14:paraId="0D79EF73" w14:textId="77777777" w:rsidR="0018397F" w:rsidRDefault="0069123B" w:rsidP="0018397F">
            <w:pPr>
              <w:spacing w:before="0" w:after="0"/>
            </w:pPr>
            <w:sdt>
              <w:sdtPr>
                <w:alias w:val="Preencher"/>
                <w:tag w:val="CAND_3_2_3_2038"/>
                <w:id w:val="2038"/>
                <w:lock w:val="sdtLocked"/>
                <w:text/>
              </w:sdtPr>
              <w:sdtEndPr/>
              <w:sdtContent>
                <w:r w:rsidR="0018397F">
                  <w:t>​</w:t>
                </w:r>
              </w:sdtContent>
            </w:sdt>
          </w:p>
        </w:tc>
        <w:tc>
          <w:tcPr>
            <w:tcW w:w="28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3BDFC" w14:textId="77777777" w:rsidR="0018397F" w:rsidRDefault="0069123B" w:rsidP="0018397F">
            <w:pPr>
              <w:spacing w:before="0" w:after="0"/>
            </w:pPr>
            <w:sdt>
              <w:sdtPr>
                <w:alias w:val="Preencher"/>
                <w:tag w:val="CAND_3_2_4_2039"/>
                <w:id w:val="2039"/>
                <w:lock w:val="sdtLocked"/>
                <w:text/>
              </w:sdtPr>
              <w:sdtEndPr/>
              <w:sdtContent>
                <w:r w:rsidR="0018397F">
                  <w:t>​</w:t>
                </w:r>
              </w:sdtContent>
            </w:sdt>
          </w:p>
        </w:tc>
      </w:tr>
    </w:tbl>
    <w:p w14:paraId="27725213" w14:textId="77777777" w:rsidR="00BF23A7" w:rsidRPr="005A2849" w:rsidRDefault="00E43A63" w:rsidP="0018397F">
      <w:pPr>
        <w:spacing w:before="240" w:after="0"/>
        <w:rPr>
          <w:b/>
          <w:bCs/>
        </w:rPr>
      </w:pPr>
      <w:r w:rsidRPr="005A2849">
        <w:rPr>
          <w:b/>
          <w:bCs/>
        </w:rPr>
        <w:t>4. DECLARAÇÃO E SUBSCRIÇÃO PELO MANDATÁRIO</w:t>
      </w:r>
    </w:p>
    <w:p w14:paraId="67C364FD" w14:textId="77777777" w:rsidR="00BF23A7" w:rsidRPr="005A2849" w:rsidRDefault="00E43A63" w:rsidP="005A2849">
      <w:pPr>
        <w:rPr>
          <w:b/>
          <w:bCs/>
        </w:rPr>
      </w:pPr>
      <w:r w:rsidRPr="005A2849">
        <w:rPr>
          <w:b/>
          <w:bCs/>
        </w:rPr>
        <w:t>Declaração do mandatário</w:t>
      </w:r>
    </w:p>
    <w:p w14:paraId="4E061FB1" w14:textId="789DC48C" w:rsidR="00BF23A7" w:rsidRDefault="00E43A63" w:rsidP="00E8079A">
      <w:pPr>
        <w:spacing w:before="60"/>
        <w:jc w:val="both"/>
      </w:pPr>
      <w:r>
        <w:t xml:space="preserve">Declaro que a candidatura é apresentada no prazo </w:t>
      </w:r>
      <w:r w:rsidR="005A2849">
        <w:t>fixado</w:t>
      </w:r>
      <w:r>
        <w:t>, que contém o número de candidatos exigido para o respetivo corpo e que todos os candidatos constantes da lista a subscrevem.</w:t>
      </w:r>
    </w:p>
    <w:tbl>
      <w:tblPr>
        <w:tblStyle w:val="TabelacomGrelh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5669"/>
      </w:tblGrid>
      <w:tr w:rsidR="00BF23A7" w14:paraId="0FB2E7D9" w14:textId="77777777" w:rsidTr="005A2849">
        <w:trPr>
          <w:cantSplit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FAA4B6" w14:textId="56D30EF2" w:rsidR="00BF23A7" w:rsidRDefault="00E43A63" w:rsidP="005A2849">
            <w:pPr>
              <w:spacing w:before="0" w:after="60"/>
            </w:pPr>
            <w:r>
              <w:rPr>
                <w:b/>
              </w:rPr>
              <w:t>Local e data</w:t>
            </w:r>
            <w:r w:rsidR="005A2849">
              <w:rPr>
                <w:b/>
              </w:rPr>
              <w:t>: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8DCB09" w14:textId="77777777" w:rsidR="00BF23A7" w:rsidRDefault="00E43A63" w:rsidP="005A2849">
            <w:pPr>
              <w:spacing w:before="0" w:after="60"/>
            </w:pPr>
            <w:r>
              <w:t xml:space="preserve">Santarém, </w:t>
            </w:r>
            <w:sdt>
              <w:sdtPr>
                <w:alias w:val="Preencher"/>
                <w:tag w:val="MANDSIG_2040"/>
                <w:id w:val="2040"/>
                <w:lock w:val="sdtLocked"/>
                <w:text/>
              </w:sdtPr>
              <w:sdtEndPr/>
              <w:sdtContent>
                <w:r>
                  <w:t>____</w:t>
                </w:r>
              </w:sdtContent>
            </w:sdt>
            <w:r>
              <w:t xml:space="preserve"> de </w:t>
            </w:r>
            <w:sdt>
              <w:sdtPr>
                <w:alias w:val="Preencher"/>
                <w:tag w:val="MANDSIG_2041"/>
                <w:id w:val="2041"/>
                <w:lock w:val="sdtLocked"/>
                <w:text/>
              </w:sdtPr>
              <w:sdtEndPr/>
              <w:sdtContent>
                <w:r>
                  <w:t>__________________</w:t>
                </w:r>
              </w:sdtContent>
            </w:sdt>
            <w:r>
              <w:t xml:space="preserve"> de 2026</w:t>
            </w:r>
          </w:p>
        </w:tc>
      </w:tr>
      <w:tr w:rsidR="00BF23A7" w14:paraId="0B0EEA5F" w14:textId="77777777" w:rsidTr="005A2849">
        <w:trPr>
          <w:cantSplit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751F8F" w14:textId="79F12F8E" w:rsidR="00BF23A7" w:rsidRDefault="00E43A63" w:rsidP="0018397F">
            <w:pPr>
              <w:spacing w:after="0"/>
            </w:pPr>
            <w:r>
              <w:rPr>
                <w:b/>
              </w:rPr>
              <w:t>Assinatura do mandatário</w:t>
            </w:r>
            <w:r w:rsidR="005A2849">
              <w:rPr>
                <w:b/>
              </w:rPr>
              <w:t>: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48A5D6" w14:textId="500E5EFD" w:rsidR="00BF23A7" w:rsidRDefault="0069123B" w:rsidP="0018397F">
            <w:pPr>
              <w:spacing w:before="0" w:after="0"/>
              <w:jc w:val="both"/>
            </w:pPr>
            <w:sdt>
              <w:sdtPr>
                <w:alias w:val="Preencher"/>
                <w:tag w:val="MANDSIG_2042"/>
                <w:id w:val="2042"/>
                <w:lock w:val="sdtLocked"/>
                <w:text/>
              </w:sdtPr>
              <w:sdtEndPr/>
              <w:sdtContent>
                <w:r w:rsidR="00A31DC1">
                  <w:t>________________________________________</w:t>
                </w:r>
              </w:sdtContent>
            </w:sdt>
          </w:p>
        </w:tc>
      </w:tr>
    </w:tbl>
    <w:p w14:paraId="5641FA14" w14:textId="77777777" w:rsidR="00BF23A7" w:rsidRDefault="00E43A63" w:rsidP="0018397F">
      <w:pPr>
        <w:keepNext/>
        <w:spacing w:before="240"/>
      </w:pPr>
      <w:r>
        <w:rPr>
          <w:b/>
        </w:rPr>
        <w:t>5. RECIBO DE ENTREGA</w:t>
      </w:r>
    </w:p>
    <w:p w14:paraId="3C23BA9E" w14:textId="77777777" w:rsidR="00BF23A7" w:rsidRPr="00A31DC1" w:rsidRDefault="00E43A63" w:rsidP="0018397F">
      <w:pPr>
        <w:keepNext/>
        <w:spacing w:before="240" w:after="0"/>
        <w:jc w:val="center"/>
        <w:rPr>
          <w:sz w:val="20"/>
          <w:szCs w:val="20"/>
        </w:rPr>
      </w:pPr>
      <w:r w:rsidRPr="00A31DC1">
        <w:rPr>
          <w:b/>
          <w:sz w:val="20"/>
          <w:szCs w:val="20"/>
        </w:rPr>
        <w:t>RECIBO DE ENTREGA — A PREENCHER PELO SECRETARIADO DO CONSELHO GERAL</w:t>
      </w:r>
    </w:p>
    <w:tbl>
      <w:tblPr>
        <w:tblStyle w:val="TabelacomGrelha"/>
        <w:tblW w:w="9071" w:type="dxa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180"/>
      </w:tblGrid>
      <w:tr w:rsidR="00BF23A7" w14:paraId="56828519" w14:textId="77777777" w:rsidTr="0018397F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BB01B6" w14:textId="77777777" w:rsidR="00BF23A7" w:rsidRDefault="00E43A63" w:rsidP="0018397F">
            <w:pPr>
              <w:spacing w:before="0" w:after="0"/>
            </w:pPr>
            <w:r>
              <w:rPr>
                <w:b/>
              </w:rPr>
              <w:t>Data de receção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3D7371" w14:textId="77777777" w:rsidR="00BF23A7" w:rsidRDefault="0069123B" w:rsidP="0018397F">
            <w:pPr>
              <w:spacing w:before="0" w:after="0"/>
            </w:pPr>
            <w:sdt>
              <w:sdtPr>
                <w:alias w:val="Preencher"/>
                <w:tag w:val="REC_2043"/>
                <w:id w:val="2043"/>
                <w:lock w:val="sdtLocked"/>
                <w:text/>
              </w:sdtPr>
              <w:sdtEndPr/>
              <w:sdtContent>
                <w:r w:rsidR="00E43A63">
                  <w:t>____</w:t>
                </w:r>
              </w:sdtContent>
            </w:sdt>
            <w:r w:rsidR="00E43A63">
              <w:t xml:space="preserve"> / </w:t>
            </w:r>
            <w:sdt>
              <w:sdtPr>
                <w:alias w:val="Preencher"/>
                <w:tag w:val="REC_2044"/>
                <w:id w:val="2044"/>
                <w:lock w:val="sdtLocked"/>
                <w:text/>
              </w:sdtPr>
              <w:sdtEndPr/>
              <w:sdtContent>
                <w:r w:rsidR="00E43A63">
                  <w:t>____</w:t>
                </w:r>
              </w:sdtContent>
            </w:sdt>
            <w:r w:rsidR="00E43A63">
              <w:t xml:space="preserve"> / 2026</w:t>
            </w:r>
          </w:p>
        </w:tc>
      </w:tr>
      <w:tr w:rsidR="00BF23A7" w14:paraId="75230DDA" w14:textId="77777777" w:rsidTr="0018397F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39021F" w14:textId="77777777" w:rsidR="00BF23A7" w:rsidRDefault="00E43A63" w:rsidP="0018397F">
            <w:pPr>
              <w:spacing w:before="0" w:after="0"/>
            </w:pPr>
            <w:r>
              <w:rPr>
                <w:b/>
              </w:rPr>
              <w:t>Hora de receção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134AA2" w14:textId="77777777" w:rsidR="00BF23A7" w:rsidRDefault="0069123B" w:rsidP="0018397F">
            <w:pPr>
              <w:spacing w:before="0" w:after="0"/>
            </w:pPr>
            <w:sdt>
              <w:sdtPr>
                <w:alias w:val="Preencher"/>
                <w:tag w:val="REC_2045"/>
                <w:id w:val="2045"/>
                <w:lock w:val="sdtLocked"/>
                <w:text/>
              </w:sdtPr>
              <w:sdtEndPr/>
              <w:sdtContent>
                <w:r w:rsidR="00E43A63">
                  <w:t>____</w:t>
                </w:r>
              </w:sdtContent>
            </w:sdt>
            <w:r w:rsidR="00E43A63">
              <w:t xml:space="preserve"> : </w:t>
            </w:r>
            <w:sdt>
              <w:sdtPr>
                <w:alias w:val="Preencher"/>
                <w:tag w:val="REC_2046"/>
                <w:id w:val="2046"/>
                <w:lock w:val="sdtLocked"/>
                <w:text/>
              </w:sdtPr>
              <w:sdtEndPr/>
              <w:sdtContent>
                <w:r w:rsidR="00E43A63">
                  <w:t>____</w:t>
                </w:r>
              </w:sdtContent>
            </w:sdt>
          </w:p>
        </w:tc>
      </w:tr>
      <w:tr w:rsidR="00BF23A7" w14:paraId="2A17C9EA" w14:textId="77777777" w:rsidTr="0018397F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827C12" w14:textId="77777777" w:rsidR="00BF23A7" w:rsidRDefault="00E43A63" w:rsidP="0018397F">
            <w:pPr>
              <w:spacing w:before="0" w:after="0"/>
            </w:pPr>
            <w:r>
              <w:rPr>
                <w:b/>
              </w:rPr>
              <w:t>Corpo eleitoral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DEB021" w14:textId="77777777" w:rsidR="00BF23A7" w:rsidRDefault="0069123B" w:rsidP="0018397F">
            <w:pPr>
              <w:spacing w:before="0" w:after="0"/>
            </w:pPr>
            <w:sdt>
              <w:sdtPr>
                <w:alias w:val="Preencher"/>
                <w:tag w:val="REC_2_2047"/>
                <w:id w:val="2047"/>
                <w:lock w:val="sdtLocked"/>
                <w:text/>
              </w:sdtPr>
              <w:sdtEndPr/>
              <w:sdtContent>
                <w:r w:rsidR="00BF23A7">
                  <w:t>​</w:t>
                </w:r>
              </w:sdtContent>
            </w:sdt>
          </w:p>
        </w:tc>
      </w:tr>
      <w:tr w:rsidR="00BF23A7" w14:paraId="4D6ED6E7" w14:textId="77777777" w:rsidTr="0018397F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9ED72" w14:textId="77777777" w:rsidR="00BF23A7" w:rsidRDefault="00E43A63" w:rsidP="0018397F">
            <w:pPr>
              <w:spacing w:before="0" w:after="0"/>
            </w:pPr>
            <w:r>
              <w:rPr>
                <w:b/>
              </w:rPr>
              <w:t>Mandatário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072DA5" w14:textId="77777777" w:rsidR="00BF23A7" w:rsidRDefault="0069123B" w:rsidP="0018397F">
            <w:pPr>
              <w:spacing w:before="0" w:after="0"/>
            </w:pPr>
            <w:sdt>
              <w:sdtPr>
                <w:alias w:val="Preencher"/>
                <w:tag w:val="REC_3_2048"/>
                <w:id w:val="2048"/>
                <w:lock w:val="sdtLocked"/>
                <w:text/>
              </w:sdtPr>
              <w:sdtEndPr/>
              <w:sdtContent>
                <w:r w:rsidR="00BF23A7">
                  <w:t>​</w:t>
                </w:r>
              </w:sdtContent>
            </w:sdt>
          </w:p>
        </w:tc>
      </w:tr>
      <w:tr w:rsidR="00BF23A7" w14:paraId="4820A04C" w14:textId="77777777" w:rsidTr="0018397F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372C18" w14:textId="77777777" w:rsidR="00BF23A7" w:rsidRDefault="00E43A63" w:rsidP="0018397F">
            <w:pPr>
              <w:spacing w:before="0" w:after="0"/>
            </w:pPr>
            <w:r>
              <w:rPr>
                <w:b/>
              </w:rPr>
              <w:t>Recebido por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A355D5" w14:textId="77777777" w:rsidR="00BF23A7" w:rsidRDefault="0069123B" w:rsidP="0018397F">
            <w:pPr>
              <w:spacing w:before="0" w:after="0"/>
            </w:pPr>
            <w:sdt>
              <w:sdtPr>
                <w:alias w:val="Preencher"/>
                <w:tag w:val="REC_4_2049"/>
                <w:id w:val="2049"/>
                <w:lock w:val="sdtLocked"/>
                <w:text/>
              </w:sdtPr>
              <w:sdtEndPr/>
              <w:sdtContent>
                <w:r w:rsidR="00BF23A7">
                  <w:t>​</w:t>
                </w:r>
              </w:sdtContent>
            </w:sdt>
          </w:p>
        </w:tc>
      </w:tr>
      <w:tr w:rsidR="00BF23A7" w14:paraId="5C477AAD" w14:textId="77777777" w:rsidTr="0018397F">
        <w:trPr>
          <w:cantSplit/>
          <w:jc w:val="center"/>
        </w:trPr>
        <w:tc>
          <w:tcPr>
            <w:tcW w:w="28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B26E3C" w14:textId="77777777" w:rsidR="00BF23A7" w:rsidRDefault="00E43A63" w:rsidP="0018397F">
            <w:pPr>
              <w:spacing w:before="0" w:after="0"/>
            </w:pPr>
            <w:r>
              <w:rPr>
                <w:b/>
              </w:rPr>
              <w:t>Assinatura / rubrica</w:t>
            </w:r>
          </w:p>
        </w:tc>
        <w:tc>
          <w:tcPr>
            <w:tcW w:w="61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3BB97B" w14:textId="77777777" w:rsidR="00BF23A7" w:rsidRDefault="0069123B" w:rsidP="0018397F">
            <w:pPr>
              <w:spacing w:before="0" w:after="0"/>
            </w:pPr>
            <w:sdt>
              <w:sdtPr>
                <w:alias w:val="Preencher"/>
                <w:tag w:val="REC_5_2050"/>
                <w:id w:val="2050"/>
                <w:lock w:val="sdtLocked"/>
                <w:text/>
              </w:sdtPr>
              <w:sdtEndPr/>
              <w:sdtContent>
                <w:r w:rsidR="00BF23A7">
                  <w:t>​</w:t>
                </w:r>
              </w:sdtContent>
            </w:sdt>
          </w:p>
        </w:tc>
      </w:tr>
    </w:tbl>
    <w:p w14:paraId="3D3A1444" w14:textId="77777777" w:rsidR="00BF23A7" w:rsidRDefault="00E43A63">
      <w:r>
        <w:br w:type="page"/>
      </w:r>
    </w:p>
    <w:p w14:paraId="7828513D" w14:textId="77777777" w:rsidR="00BF23A7" w:rsidRDefault="00E43A63" w:rsidP="00A31DC1">
      <w:pPr>
        <w:keepNext/>
        <w:spacing w:before="0" w:after="0"/>
        <w:jc w:val="center"/>
      </w:pPr>
      <w:r>
        <w:rPr>
          <w:b/>
        </w:rPr>
        <w:lastRenderedPageBreak/>
        <w:t>ANEXO</w:t>
      </w:r>
    </w:p>
    <w:p w14:paraId="3DC17783" w14:textId="77777777" w:rsidR="00BF23A7" w:rsidRDefault="00E43A63" w:rsidP="00A31DC1">
      <w:pPr>
        <w:keepNext/>
        <w:spacing w:before="0" w:after="0"/>
        <w:jc w:val="center"/>
      </w:pPr>
      <w:r>
        <w:rPr>
          <w:b/>
        </w:rPr>
        <w:t>INSTRUÇÕES DE PREENCHIMENTO E APRESENTAÇÃO DA CANDIDATURA</w:t>
      </w:r>
    </w:p>
    <w:p w14:paraId="4212BB39" w14:textId="77777777" w:rsidR="00BF23A7" w:rsidRDefault="00E43A63" w:rsidP="00A31DC1">
      <w:pPr>
        <w:spacing w:before="0" w:after="0"/>
        <w:jc w:val="center"/>
      </w:pPr>
      <w:r>
        <w:rPr>
          <w:b/>
        </w:rPr>
        <w:t>CORPO DOS ESTUDANTES</w:t>
      </w:r>
    </w:p>
    <w:p w14:paraId="63A5635B" w14:textId="77777777" w:rsidR="00BF23A7" w:rsidRDefault="00E43A63" w:rsidP="00A31DC1">
      <w:pPr>
        <w:keepNext/>
        <w:spacing w:before="480" w:after="0"/>
        <w:jc w:val="both"/>
      </w:pPr>
      <w:r>
        <w:rPr>
          <w:b/>
        </w:rPr>
        <w:t>1. Enquadramento e calendário</w:t>
      </w:r>
    </w:p>
    <w:p w14:paraId="41928914" w14:textId="77777777" w:rsidR="0018397F" w:rsidRDefault="0018397F" w:rsidP="0018397F">
      <w:pPr>
        <w:jc w:val="both"/>
      </w:pPr>
      <w:r>
        <w:t>A candidatura respeita à eleição dos membros da Assembleia Estatutária da Universidade Politécnica de Santarém. O processo rege-se pela Lei n.º 32/2026, de 20 de julho, pelo Regulamento Eleitoral da Assembleia Estatutária, publicado como Regulamento n.º 1327/2026, no Diário da República, 2.ª série, n.º 199, de 14 de outubro de 2026, e pelo Despacho do Reitor n.º 163/2026, de 15 de outubro de 2026, sem prejuízo do quadro estatutário institucional vigente. A votação realiza-se em 13 de novembro de 2026 e o prazo de apresentação das candidaturas termina em 2 de novembro de 2026.</w:t>
      </w:r>
    </w:p>
    <w:p w14:paraId="16CEC8BA" w14:textId="77777777" w:rsidR="00BF23A7" w:rsidRDefault="00E43A63" w:rsidP="00A31DC1">
      <w:pPr>
        <w:keepNext/>
        <w:spacing w:before="240" w:after="0"/>
        <w:jc w:val="both"/>
      </w:pPr>
      <w:r>
        <w:rPr>
          <w:b/>
        </w:rPr>
        <w:t>2. Elegibilidade</w:t>
      </w:r>
    </w:p>
    <w:p w14:paraId="3EC5512D" w14:textId="77777777" w:rsidR="0018397F" w:rsidRDefault="0018397F" w:rsidP="0018397F">
      <w:pPr>
        <w:jc w:val="both"/>
      </w:pPr>
      <w:r>
        <w:t>São elegíveis os eleitores do corpo dos estudantes: estudantes com matrícula e inscrição válidas em ciclos de estudos ou cursos técnicos superiores profissionais da Universidade, com exclusão dos inscritos apenas em unidades curriculares isoladas ou em cursos conducentes a microcredenciais, à data de referência dos cadernos eleitorais (15 de outubro de 2026).</w:t>
      </w:r>
    </w:p>
    <w:p w14:paraId="32C7F142" w14:textId="77777777" w:rsidR="0018397F" w:rsidRDefault="0018397F" w:rsidP="0018397F">
      <w:pPr>
        <w:jc w:val="both"/>
      </w:pPr>
      <w:r>
        <w:t>Não são elegíveis os membros da comissão eleitoral nem quem, por decisão definitiva e exequível, se encontre privado ou suspenso do exercício de direitos eleitorais aplicáveis ao respetivo corpo.</w:t>
      </w:r>
    </w:p>
    <w:p w14:paraId="083642E0" w14:textId="77777777" w:rsidR="00BF23A7" w:rsidRDefault="00E43A63" w:rsidP="00A31DC1">
      <w:pPr>
        <w:keepNext/>
        <w:spacing w:before="240" w:after="0"/>
        <w:jc w:val="both"/>
      </w:pPr>
      <w:r>
        <w:rPr>
          <w:b/>
        </w:rPr>
        <w:t>3. Composição da lista</w:t>
      </w:r>
    </w:p>
    <w:p w14:paraId="1DA47332" w14:textId="77777777" w:rsidR="0018397F" w:rsidRDefault="0018397F" w:rsidP="0018397F">
      <w:pPr>
        <w:jc w:val="both"/>
      </w:pPr>
      <w:r>
        <w:t>A lista integra quatro candidatos efetivos e dois candidatos suplentes.</w:t>
      </w:r>
    </w:p>
    <w:p w14:paraId="48E4029B" w14:textId="77777777" w:rsidR="0018397F" w:rsidRDefault="0018397F" w:rsidP="0018397F">
      <w:pPr>
        <w:jc w:val="both"/>
      </w:pPr>
      <w:r>
        <w:t>As candidaturas são apresentadas por listas autónomas por corpo eleitoral. Ninguém pode integrar mais de uma lista. A ordem indicada no formulário é a ordem de precedência relevante para a atribuição de mandatos e para as substituições, nos termos dos artigos 16.º, n.º 3, e 21.º do Regulamento.</w:t>
      </w:r>
    </w:p>
    <w:p w14:paraId="6E44CC0C" w14:textId="77777777" w:rsidR="0018397F" w:rsidRDefault="0018397F" w:rsidP="0018397F">
      <w:r>
        <w:t>A letra identificativa da lista não é escolhida pelos proponentes: é atribuída por sorteio pela comissão eleitoral após a admissão das candidaturas, nos termos do artigo 11.º, n.º 4, do Regulamento.</w:t>
      </w:r>
    </w:p>
    <w:p w14:paraId="79A0C858" w14:textId="0E38370C" w:rsidR="00BF23A7" w:rsidRDefault="00BF23A7" w:rsidP="00A31DC1">
      <w:pPr>
        <w:spacing w:after="0"/>
        <w:jc w:val="both"/>
      </w:pPr>
    </w:p>
    <w:p w14:paraId="2832CF8E" w14:textId="77777777" w:rsidR="00BF23A7" w:rsidRDefault="00E43A63" w:rsidP="00A31DC1">
      <w:pPr>
        <w:keepNext/>
        <w:spacing w:before="240" w:after="0"/>
        <w:jc w:val="both"/>
      </w:pPr>
      <w:r>
        <w:rPr>
          <w:b/>
        </w:rPr>
        <w:lastRenderedPageBreak/>
        <w:t>4. Representação equilibrada entre mulheres e homens</w:t>
      </w:r>
    </w:p>
    <w:p w14:paraId="25486C7E" w14:textId="77777777" w:rsidR="0018397F" w:rsidRDefault="0018397F" w:rsidP="0018397F">
      <w:pPr>
        <w:jc w:val="both"/>
      </w:pPr>
      <w:r>
        <w:t>Nos termos do artigo 10.º do Regulamento, em conjugação com os artigos 4.º e 6.º da Lei n.º 26/2019, de 28 de março, a proporção de pessoas de cada sexo não pode ser inferior a 40 %, considerada separadamente quanto aos candidatos efetivos e aos suplentes. Em cada um desses conjuntos, os dois primeiros candidatos não podem ser do mesmo sexo e não podem figurar mais de dois candidatos do mesmo sexo consecutivamente.</w:t>
      </w:r>
    </w:p>
    <w:p w14:paraId="6676D84A" w14:textId="77777777" w:rsidR="0018397F" w:rsidRDefault="0018397F" w:rsidP="0018397F">
      <w:pPr>
        <w:jc w:val="both"/>
      </w:pPr>
      <w:r>
        <w:t>No conjunto dos quatro efetivos devem constar duas pessoas de cada sexo e, no conjunto dos dois suplentes, uma pessoa de cada sexo.</w:t>
      </w:r>
    </w:p>
    <w:p w14:paraId="280FBF30" w14:textId="77777777" w:rsidR="00BF23A7" w:rsidRDefault="00E43A63" w:rsidP="00A31DC1">
      <w:pPr>
        <w:keepNext/>
        <w:spacing w:before="240" w:after="0"/>
        <w:jc w:val="both"/>
      </w:pPr>
      <w:r>
        <w:rPr>
          <w:b/>
        </w:rPr>
        <w:t>5. Preenchimento e subscrição</w:t>
      </w:r>
    </w:p>
    <w:p w14:paraId="7F26577F" w14:textId="07CA4C34" w:rsidR="00BF23A7" w:rsidRDefault="00E43A63" w:rsidP="00A31DC1">
      <w:pPr>
        <w:spacing w:after="0"/>
        <w:jc w:val="both"/>
      </w:pPr>
      <w:r>
        <w:t>O formulário deve ser preenchido de forma legível e integral. Cada candidato deve assinar na respetiva linha, subscrevendo a lista e confirmando a qualidade e a ordem nela indicadas. A subscrição da lista não dispensa a apresentação, por cada candidato, da respetiva Declaração Individual de Aceitação e Elegibilidade. O mandatário deve preencher os seus elementos e assinar a declaração final.</w:t>
      </w:r>
    </w:p>
    <w:p w14:paraId="7CF792C7" w14:textId="77777777" w:rsidR="00BF23A7" w:rsidRDefault="00E43A63" w:rsidP="00A31DC1">
      <w:pPr>
        <w:keepNext/>
        <w:spacing w:before="240" w:after="0"/>
        <w:jc w:val="both"/>
      </w:pPr>
      <w:r>
        <w:rPr>
          <w:b/>
        </w:rPr>
        <w:t>6. Mandatário e notificações</w:t>
      </w:r>
    </w:p>
    <w:p w14:paraId="40C6CF02" w14:textId="77777777" w:rsidR="00BF23A7" w:rsidRDefault="00E43A63" w:rsidP="00A31DC1">
      <w:pPr>
        <w:spacing w:after="0"/>
        <w:jc w:val="both"/>
      </w:pPr>
      <w:r>
        <w:t>A lista deve indicar um mandatário e um endereço de correio eletrónico institucional para notificações. As decisões relativas à admissão, rejeição e eventual suprimento de irregularidades são comunicadas ao mandatário nos termos do Regulamento.</w:t>
      </w:r>
    </w:p>
    <w:p w14:paraId="26005D2A" w14:textId="77777777" w:rsidR="00BF23A7" w:rsidRDefault="00E43A63" w:rsidP="00A31DC1">
      <w:pPr>
        <w:keepNext/>
        <w:spacing w:before="240" w:after="0"/>
        <w:jc w:val="both"/>
      </w:pPr>
      <w:r>
        <w:rPr>
          <w:b/>
        </w:rPr>
        <w:t>7. Entrega da candidatura</w:t>
      </w:r>
    </w:p>
    <w:p w14:paraId="7702DB23" w14:textId="77777777" w:rsidR="00BF23A7" w:rsidRDefault="00E43A63" w:rsidP="00A31DC1">
      <w:pPr>
        <w:spacing w:after="0"/>
        <w:jc w:val="both"/>
      </w:pPr>
      <w:r>
        <w:t>A lista é entregue no Secretariado do Conselho Geral, dentro do prazo, contra recibo com indicação do dia e da hora de receção. O recibo constante do formulário deve ser preenchido pelo Secretariado e uma cópia devolvida ao mandatário. A entrega deve ocorrer até 2 de novembro de 2026.</w:t>
      </w:r>
    </w:p>
    <w:p w14:paraId="439DC779" w14:textId="77777777" w:rsidR="00BF23A7" w:rsidRDefault="00E43A63" w:rsidP="00A31DC1">
      <w:pPr>
        <w:keepNext/>
        <w:spacing w:before="240" w:after="0"/>
        <w:jc w:val="both"/>
      </w:pPr>
      <w:r>
        <w:rPr>
          <w:b/>
        </w:rPr>
        <w:t>8. Verificação e suprimento de irregularidades</w:t>
      </w:r>
    </w:p>
    <w:p w14:paraId="16FA4D3E" w14:textId="77777777" w:rsidR="00BF23A7" w:rsidRDefault="00E43A63" w:rsidP="00A31DC1">
      <w:pPr>
        <w:spacing w:after="0"/>
        <w:jc w:val="both"/>
      </w:pPr>
      <w:r>
        <w:t>A comissão eleitoral verifica a regularidade das candidaturas no prazo de dois dias úteis. Detetada irregularidade, o mandatário é notificado para a suprir no prazo de dois dias úteis. O incumprimento das regras de representação equilibrada determina a rejeição de toda a lista; as demais irregularidades produzem as consequências previstas no artigo 11.º do Regulamento.</w:t>
      </w:r>
    </w:p>
    <w:p w14:paraId="1B7206A9" w14:textId="77777777" w:rsidR="00BF23A7" w:rsidRDefault="00E43A63" w:rsidP="00A31DC1">
      <w:pPr>
        <w:keepNext/>
        <w:spacing w:before="240" w:after="0"/>
        <w:jc w:val="both"/>
      </w:pPr>
      <w:r>
        <w:rPr>
          <w:b/>
        </w:rPr>
        <w:lastRenderedPageBreak/>
        <w:t>9. Publicitação e proteção de dados</w:t>
      </w:r>
    </w:p>
    <w:p w14:paraId="007651A6" w14:textId="77777777" w:rsidR="00BF23A7" w:rsidRDefault="00E43A63" w:rsidP="00A31DC1">
      <w:pPr>
        <w:spacing w:after="0"/>
        <w:jc w:val="both"/>
      </w:pPr>
      <w:r>
        <w:t>As listas admitidas são publicitadas com os nomes dos candidatos e a respetiva qualidade institucional, sem divulgação dos contactos pessoais. Os demais dados constantes do formulário destinam-se exclusivamente à organização, verificação e tramitação do processo eleitoral e não devem ser utilizados para finalidade incompatível.</w:t>
      </w:r>
    </w:p>
    <w:sectPr w:rsidR="00BF23A7" w:rsidSect="0018397F">
      <w:headerReference w:type="default" r:id="rId11"/>
      <w:footerReference w:type="even" r:id="rId12"/>
      <w:footerReference w:type="default" r:id="rId13"/>
      <w:pgSz w:w="11907" w:h="16840" w:code="9"/>
      <w:pgMar w:top="2268" w:right="1418" w:bottom="1418" w:left="1418" w:header="567" w:footer="680" w:gutter="0"/>
      <w:pgNumType w:fmt="numberInDash" w:start="1"/>
      <w:cols w:space="33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CC06A" w14:textId="77777777" w:rsidR="0069123B" w:rsidRDefault="0069123B">
      <w:r>
        <w:separator/>
      </w:r>
    </w:p>
  </w:endnote>
  <w:endnote w:type="continuationSeparator" w:id="0">
    <w:p w14:paraId="526A628F" w14:textId="77777777" w:rsidR="0069123B" w:rsidRDefault="0069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771278134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73683BC5" w14:textId="77777777" w:rsidR="00843BFA" w:rsidRDefault="00843BFA" w:rsidP="00936999">
        <w:pPr>
          <w:pStyle w:val="Rodap"/>
          <w:framePr w:wrap="none" w:vAnchor="text" w:hAnchor="margin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00C9DAEC" w14:textId="77777777" w:rsidR="00843BFA" w:rsidRDefault="00843BFA" w:rsidP="007B3E0B">
    <w:pPr>
      <w:pStyle w:val="Rodap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73803" w14:textId="77777777" w:rsidR="00843BFA" w:rsidRPr="00835634" w:rsidRDefault="00843BFA" w:rsidP="00835634">
    <w:pPr>
      <w:pStyle w:val="Rodap"/>
      <w:pBdr>
        <w:top w:val="single" w:sz="4" w:space="1" w:color="auto"/>
      </w:pBdr>
      <w:jc w:val="right"/>
      <w:rPr>
        <w:rFonts w:cs="Arial"/>
        <w:sz w:val="18"/>
        <w:szCs w:val="18"/>
      </w:rPr>
    </w:pPr>
    <w:r w:rsidRPr="00835634">
      <w:rPr>
        <w:rFonts w:cs="Arial"/>
        <w:sz w:val="18"/>
        <w:szCs w:val="18"/>
      </w:rPr>
      <w:t xml:space="preserve">Página </w:t>
    </w:r>
    <w:r w:rsidRPr="00835634">
      <w:rPr>
        <w:rFonts w:cs="Arial"/>
        <w:sz w:val="18"/>
        <w:szCs w:val="18"/>
      </w:rPr>
      <w:fldChar w:fldCharType="begin"/>
    </w:r>
    <w:r w:rsidRPr="00835634">
      <w:rPr>
        <w:rFonts w:cs="Arial"/>
        <w:sz w:val="18"/>
        <w:szCs w:val="18"/>
      </w:rPr>
      <w:instrText>PAGE  \* Arabic  \* MERGEFORMAT</w:instrText>
    </w:r>
    <w:r w:rsidRPr="00835634">
      <w:rPr>
        <w:rFonts w:cs="Arial"/>
        <w:sz w:val="18"/>
        <w:szCs w:val="18"/>
      </w:rPr>
      <w:fldChar w:fldCharType="separate"/>
    </w:r>
    <w:r w:rsidR="0071368C">
      <w:rPr>
        <w:rFonts w:cs="Arial"/>
        <w:noProof/>
        <w:sz w:val="18"/>
        <w:szCs w:val="18"/>
      </w:rPr>
      <w:t>3</w:t>
    </w:r>
    <w:r w:rsidRPr="00835634">
      <w:rPr>
        <w:rFonts w:cs="Arial"/>
        <w:sz w:val="18"/>
        <w:szCs w:val="18"/>
      </w:rPr>
      <w:fldChar w:fldCharType="end"/>
    </w:r>
    <w:r w:rsidRPr="00835634">
      <w:rPr>
        <w:rFonts w:cs="Arial"/>
        <w:sz w:val="18"/>
        <w:szCs w:val="18"/>
      </w:rPr>
      <w:t xml:space="preserve"> </w:t>
    </w:r>
    <w:r>
      <w:rPr>
        <w:rFonts w:cs="Arial"/>
        <w:sz w:val="18"/>
        <w:szCs w:val="18"/>
      </w:rPr>
      <w:t>|</w:t>
    </w:r>
    <w:r w:rsidRPr="00835634">
      <w:rPr>
        <w:rFonts w:cs="Arial"/>
        <w:sz w:val="18"/>
        <w:szCs w:val="18"/>
      </w:rPr>
      <w:t xml:space="preserve"> </w:t>
    </w:r>
    <w:r w:rsidRPr="00835634">
      <w:rPr>
        <w:rFonts w:cs="Arial"/>
        <w:sz w:val="18"/>
        <w:szCs w:val="18"/>
      </w:rPr>
      <w:fldChar w:fldCharType="begin"/>
    </w:r>
    <w:r w:rsidRPr="00835634">
      <w:rPr>
        <w:rFonts w:cs="Arial"/>
        <w:sz w:val="18"/>
        <w:szCs w:val="18"/>
      </w:rPr>
      <w:instrText>NUMPAGES \* Arabic \* MERGEFORMAT</w:instrText>
    </w:r>
    <w:r w:rsidRPr="00835634">
      <w:rPr>
        <w:rFonts w:cs="Arial"/>
        <w:sz w:val="18"/>
        <w:szCs w:val="18"/>
      </w:rPr>
      <w:fldChar w:fldCharType="separate"/>
    </w:r>
    <w:r w:rsidR="0071368C">
      <w:rPr>
        <w:rFonts w:cs="Arial"/>
        <w:noProof/>
        <w:sz w:val="18"/>
        <w:szCs w:val="18"/>
      </w:rPr>
      <w:t>3</w:t>
    </w:r>
    <w:r w:rsidRPr="00835634">
      <w:rPr>
        <w:rFonts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508C7" w14:textId="77777777" w:rsidR="0069123B" w:rsidRDefault="0069123B">
      <w:r>
        <w:separator/>
      </w:r>
    </w:p>
  </w:footnote>
  <w:footnote w:type="continuationSeparator" w:id="0">
    <w:p w14:paraId="549F4C8B" w14:textId="77777777" w:rsidR="0069123B" w:rsidRDefault="00691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56BF5" w14:textId="77777777" w:rsidR="00797E2D" w:rsidRDefault="00797E2D" w:rsidP="00797E2D">
    <w:pPr>
      <w:spacing w:line="360" w:lineRule="atLeast"/>
      <w:jc w:val="both"/>
    </w:pPr>
    <w:r>
      <w:rPr>
        <w:noProof/>
      </w:rPr>
      <w:drawing>
        <wp:inline distT="0" distB="0" distL="0" distR="0" wp14:anchorId="27367F09" wp14:editId="70B439DC">
          <wp:extent cx="1905000" cy="405384"/>
          <wp:effectExtent l="0" t="0" r="0" b="0"/>
          <wp:docPr id="1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4053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BB5A44" w14:textId="77777777" w:rsidR="00797E2D" w:rsidRDefault="00797E2D" w:rsidP="00E8079A">
    <w:pPr>
      <w:pBdr>
        <w:bottom w:val="single" w:sz="4" w:space="1" w:color="auto"/>
      </w:pBdr>
      <w:spacing w:before="240" w:after="0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6542B"/>
    <w:multiLevelType w:val="multilevel"/>
    <w:tmpl w:val="8506CA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A955D4"/>
    <w:multiLevelType w:val="hybridMultilevel"/>
    <w:tmpl w:val="EC4A6E38"/>
    <w:lvl w:ilvl="0" w:tplc="D71CC660">
      <w:start w:val="1"/>
      <w:numFmt w:val="lowerRoman"/>
      <w:lvlText w:val="%1)"/>
      <w:lvlJc w:val="left"/>
      <w:pPr>
        <w:ind w:left="1571" w:hanging="360"/>
      </w:pPr>
      <w:rPr>
        <w:rFonts w:ascii="Times New Roman" w:eastAsiaTheme="minorHAnsi" w:hAnsi="Times New Roman" w:cs="Times New Roman" w:hint="default"/>
        <w:b w:val="0"/>
        <w:i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2291" w:hanging="360"/>
      </w:pPr>
    </w:lvl>
    <w:lvl w:ilvl="2" w:tplc="0816001B" w:tentative="1">
      <w:start w:val="1"/>
      <w:numFmt w:val="lowerRoman"/>
      <w:lvlText w:val="%3."/>
      <w:lvlJc w:val="right"/>
      <w:pPr>
        <w:ind w:left="3011" w:hanging="180"/>
      </w:pPr>
    </w:lvl>
    <w:lvl w:ilvl="3" w:tplc="0816000F" w:tentative="1">
      <w:start w:val="1"/>
      <w:numFmt w:val="decimal"/>
      <w:lvlText w:val="%4."/>
      <w:lvlJc w:val="left"/>
      <w:pPr>
        <w:ind w:left="3731" w:hanging="360"/>
      </w:pPr>
    </w:lvl>
    <w:lvl w:ilvl="4" w:tplc="08160019" w:tentative="1">
      <w:start w:val="1"/>
      <w:numFmt w:val="lowerLetter"/>
      <w:lvlText w:val="%5."/>
      <w:lvlJc w:val="left"/>
      <w:pPr>
        <w:ind w:left="4451" w:hanging="360"/>
      </w:pPr>
    </w:lvl>
    <w:lvl w:ilvl="5" w:tplc="0816001B" w:tentative="1">
      <w:start w:val="1"/>
      <w:numFmt w:val="lowerRoman"/>
      <w:lvlText w:val="%6."/>
      <w:lvlJc w:val="right"/>
      <w:pPr>
        <w:ind w:left="5171" w:hanging="180"/>
      </w:pPr>
    </w:lvl>
    <w:lvl w:ilvl="6" w:tplc="0816000F" w:tentative="1">
      <w:start w:val="1"/>
      <w:numFmt w:val="decimal"/>
      <w:lvlText w:val="%7."/>
      <w:lvlJc w:val="left"/>
      <w:pPr>
        <w:ind w:left="5891" w:hanging="360"/>
      </w:pPr>
    </w:lvl>
    <w:lvl w:ilvl="7" w:tplc="08160019" w:tentative="1">
      <w:start w:val="1"/>
      <w:numFmt w:val="lowerLetter"/>
      <w:lvlText w:val="%8."/>
      <w:lvlJc w:val="left"/>
      <w:pPr>
        <w:ind w:left="6611" w:hanging="360"/>
      </w:pPr>
    </w:lvl>
    <w:lvl w:ilvl="8" w:tplc="08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1E1F4C1F"/>
    <w:multiLevelType w:val="hybridMultilevel"/>
    <w:tmpl w:val="2FF414CC"/>
    <w:lvl w:ilvl="0" w:tplc="0816000D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" w15:restartNumberingAfterBreak="0">
    <w:nsid w:val="20341D09"/>
    <w:multiLevelType w:val="hybridMultilevel"/>
    <w:tmpl w:val="2190F980"/>
    <w:lvl w:ilvl="0" w:tplc="0816000D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" w15:restartNumberingAfterBreak="0">
    <w:nsid w:val="20F05D11"/>
    <w:multiLevelType w:val="hybridMultilevel"/>
    <w:tmpl w:val="2AA2F8F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33A37"/>
    <w:multiLevelType w:val="hybridMultilevel"/>
    <w:tmpl w:val="1548D3F8"/>
    <w:lvl w:ilvl="0" w:tplc="08160017">
      <w:start w:val="1"/>
      <w:numFmt w:val="lowerLetter"/>
      <w:lvlText w:val="%1)"/>
      <w:lvlJc w:val="left"/>
      <w:pPr>
        <w:ind w:left="2160" w:hanging="360"/>
      </w:p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7">
      <w:start w:val="1"/>
      <w:numFmt w:val="lowerLetter"/>
      <w:lvlText w:val="%3)"/>
      <w:lvlJc w:val="lef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2BB333D0"/>
    <w:multiLevelType w:val="multilevel"/>
    <w:tmpl w:val="F3603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DA16B6"/>
    <w:multiLevelType w:val="hybridMultilevel"/>
    <w:tmpl w:val="EDA0C092"/>
    <w:lvl w:ilvl="0" w:tplc="08160017">
      <w:start w:val="1"/>
      <w:numFmt w:val="lowerLetter"/>
      <w:lvlText w:val="%1)"/>
      <w:lvlJc w:val="left"/>
      <w:pPr>
        <w:ind w:left="780" w:hanging="360"/>
      </w:p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33F9271B"/>
    <w:multiLevelType w:val="hybridMultilevel"/>
    <w:tmpl w:val="85745A4E"/>
    <w:lvl w:ilvl="0" w:tplc="08FE61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ED3DEF"/>
    <w:multiLevelType w:val="hybridMultilevel"/>
    <w:tmpl w:val="8162128C"/>
    <w:lvl w:ilvl="0" w:tplc="CF8E33EC">
      <w:start w:val="1"/>
      <w:numFmt w:val="lowerRoman"/>
      <w:lvlText w:val="(%1)"/>
      <w:lvlJc w:val="left"/>
      <w:pPr>
        <w:ind w:left="1712" w:hanging="360"/>
      </w:pPr>
      <w:rPr>
        <w:rFonts w:ascii="Times New Roman" w:hAnsi="Times New Roman" w:cs="Times New Roman" w:hint="default"/>
        <w:i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2432" w:hanging="360"/>
      </w:pPr>
    </w:lvl>
    <w:lvl w:ilvl="2" w:tplc="0816001B" w:tentative="1">
      <w:start w:val="1"/>
      <w:numFmt w:val="lowerRoman"/>
      <w:lvlText w:val="%3."/>
      <w:lvlJc w:val="right"/>
      <w:pPr>
        <w:ind w:left="3152" w:hanging="180"/>
      </w:pPr>
    </w:lvl>
    <w:lvl w:ilvl="3" w:tplc="0816000F" w:tentative="1">
      <w:start w:val="1"/>
      <w:numFmt w:val="decimal"/>
      <w:lvlText w:val="%4."/>
      <w:lvlJc w:val="left"/>
      <w:pPr>
        <w:ind w:left="3872" w:hanging="360"/>
      </w:pPr>
    </w:lvl>
    <w:lvl w:ilvl="4" w:tplc="08160019" w:tentative="1">
      <w:start w:val="1"/>
      <w:numFmt w:val="lowerLetter"/>
      <w:lvlText w:val="%5."/>
      <w:lvlJc w:val="left"/>
      <w:pPr>
        <w:ind w:left="4592" w:hanging="360"/>
      </w:pPr>
    </w:lvl>
    <w:lvl w:ilvl="5" w:tplc="0816001B" w:tentative="1">
      <w:start w:val="1"/>
      <w:numFmt w:val="lowerRoman"/>
      <w:lvlText w:val="%6."/>
      <w:lvlJc w:val="right"/>
      <w:pPr>
        <w:ind w:left="5312" w:hanging="180"/>
      </w:pPr>
    </w:lvl>
    <w:lvl w:ilvl="6" w:tplc="0816000F" w:tentative="1">
      <w:start w:val="1"/>
      <w:numFmt w:val="decimal"/>
      <w:lvlText w:val="%7."/>
      <w:lvlJc w:val="left"/>
      <w:pPr>
        <w:ind w:left="6032" w:hanging="360"/>
      </w:pPr>
    </w:lvl>
    <w:lvl w:ilvl="7" w:tplc="08160019" w:tentative="1">
      <w:start w:val="1"/>
      <w:numFmt w:val="lowerLetter"/>
      <w:lvlText w:val="%8."/>
      <w:lvlJc w:val="left"/>
      <w:pPr>
        <w:ind w:left="6752" w:hanging="360"/>
      </w:pPr>
    </w:lvl>
    <w:lvl w:ilvl="8" w:tplc="0816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0" w15:restartNumberingAfterBreak="0">
    <w:nsid w:val="3DAB7701"/>
    <w:multiLevelType w:val="multilevel"/>
    <w:tmpl w:val="54F83BC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D46861"/>
    <w:multiLevelType w:val="multilevel"/>
    <w:tmpl w:val="AB5460B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CD0712"/>
    <w:multiLevelType w:val="multilevel"/>
    <w:tmpl w:val="EFB474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496965"/>
    <w:multiLevelType w:val="hybridMultilevel"/>
    <w:tmpl w:val="238ABC42"/>
    <w:lvl w:ilvl="0" w:tplc="CF8E33EC">
      <w:start w:val="1"/>
      <w:numFmt w:val="lowerRoman"/>
      <w:lvlText w:val="(%1)"/>
      <w:lvlJc w:val="left"/>
      <w:pPr>
        <w:ind w:left="1212" w:hanging="360"/>
      </w:pPr>
      <w:rPr>
        <w:rFonts w:ascii="Times New Roman" w:hAnsi="Times New Roman" w:cs="Times New Roman" w:hint="default"/>
        <w:i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932" w:hanging="360"/>
      </w:pPr>
    </w:lvl>
    <w:lvl w:ilvl="2" w:tplc="0816001B" w:tentative="1">
      <w:start w:val="1"/>
      <w:numFmt w:val="lowerRoman"/>
      <w:lvlText w:val="%3."/>
      <w:lvlJc w:val="right"/>
      <w:pPr>
        <w:ind w:left="2652" w:hanging="180"/>
      </w:pPr>
    </w:lvl>
    <w:lvl w:ilvl="3" w:tplc="0816000F" w:tentative="1">
      <w:start w:val="1"/>
      <w:numFmt w:val="decimal"/>
      <w:lvlText w:val="%4."/>
      <w:lvlJc w:val="left"/>
      <w:pPr>
        <w:ind w:left="3372" w:hanging="360"/>
      </w:pPr>
    </w:lvl>
    <w:lvl w:ilvl="4" w:tplc="08160019" w:tentative="1">
      <w:start w:val="1"/>
      <w:numFmt w:val="lowerLetter"/>
      <w:lvlText w:val="%5."/>
      <w:lvlJc w:val="left"/>
      <w:pPr>
        <w:ind w:left="4092" w:hanging="360"/>
      </w:pPr>
    </w:lvl>
    <w:lvl w:ilvl="5" w:tplc="0816001B" w:tentative="1">
      <w:start w:val="1"/>
      <w:numFmt w:val="lowerRoman"/>
      <w:lvlText w:val="%6."/>
      <w:lvlJc w:val="right"/>
      <w:pPr>
        <w:ind w:left="4812" w:hanging="180"/>
      </w:pPr>
    </w:lvl>
    <w:lvl w:ilvl="6" w:tplc="0816000F" w:tentative="1">
      <w:start w:val="1"/>
      <w:numFmt w:val="decimal"/>
      <w:lvlText w:val="%7."/>
      <w:lvlJc w:val="left"/>
      <w:pPr>
        <w:ind w:left="5532" w:hanging="360"/>
      </w:pPr>
    </w:lvl>
    <w:lvl w:ilvl="7" w:tplc="08160019" w:tentative="1">
      <w:start w:val="1"/>
      <w:numFmt w:val="lowerLetter"/>
      <w:lvlText w:val="%8."/>
      <w:lvlJc w:val="left"/>
      <w:pPr>
        <w:ind w:left="6252" w:hanging="360"/>
      </w:pPr>
    </w:lvl>
    <w:lvl w:ilvl="8" w:tplc="0816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4" w15:restartNumberingAfterBreak="0">
    <w:nsid w:val="5B836CDB"/>
    <w:multiLevelType w:val="hybridMultilevel"/>
    <w:tmpl w:val="935EFEEE"/>
    <w:lvl w:ilvl="0" w:tplc="08160017">
      <w:start w:val="1"/>
      <w:numFmt w:val="lowerLetter"/>
      <w:lvlText w:val="%1)"/>
      <w:lvlJc w:val="left"/>
      <w:pPr>
        <w:ind w:left="780" w:hanging="360"/>
      </w:p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5CF977D8"/>
    <w:multiLevelType w:val="hybridMultilevel"/>
    <w:tmpl w:val="B5AC384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8500BC"/>
    <w:multiLevelType w:val="multilevel"/>
    <w:tmpl w:val="D2883BA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935683E"/>
    <w:multiLevelType w:val="multilevel"/>
    <w:tmpl w:val="90905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2"/>
        <w:szCs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7A3762"/>
    <w:multiLevelType w:val="hybridMultilevel"/>
    <w:tmpl w:val="ACC81DB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9"/>
  </w:num>
  <w:num w:numId="3">
    <w:abstractNumId w:val="13"/>
  </w:num>
  <w:num w:numId="4">
    <w:abstractNumId w:val="3"/>
  </w:num>
  <w:num w:numId="5">
    <w:abstractNumId w:val="2"/>
  </w:num>
  <w:num w:numId="6">
    <w:abstractNumId w:val="4"/>
  </w:num>
  <w:num w:numId="7">
    <w:abstractNumId w:val="5"/>
  </w:num>
  <w:num w:numId="8">
    <w:abstractNumId w:val="17"/>
  </w:num>
  <w:num w:numId="9">
    <w:abstractNumId w:val="10"/>
  </w:num>
  <w:num w:numId="10">
    <w:abstractNumId w:val="12"/>
  </w:num>
  <w:num w:numId="11">
    <w:abstractNumId w:val="11"/>
  </w:num>
  <w:num w:numId="12">
    <w:abstractNumId w:val="0"/>
  </w:num>
  <w:num w:numId="13">
    <w:abstractNumId w:val="8"/>
  </w:num>
  <w:num w:numId="14">
    <w:abstractNumId w:val="1"/>
  </w:num>
  <w:num w:numId="15">
    <w:abstractNumId w:val="14"/>
  </w:num>
  <w:num w:numId="16">
    <w:abstractNumId w:val="7"/>
  </w:num>
  <w:num w:numId="17">
    <w:abstractNumId w:val="15"/>
  </w:num>
  <w:num w:numId="18">
    <w:abstractNumId w:val="6"/>
  </w:num>
  <w:num w:numId="19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6FF"/>
    <w:rsid w:val="000007F1"/>
    <w:rsid w:val="00000B23"/>
    <w:rsid w:val="000063F8"/>
    <w:rsid w:val="00010E84"/>
    <w:rsid w:val="0001152A"/>
    <w:rsid w:val="00012420"/>
    <w:rsid w:val="000128E3"/>
    <w:rsid w:val="00015470"/>
    <w:rsid w:val="00016752"/>
    <w:rsid w:val="0001793E"/>
    <w:rsid w:val="00022369"/>
    <w:rsid w:val="000225E1"/>
    <w:rsid w:val="000228E4"/>
    <w:rsid w:val="00022D1E"/>
    <w:rsid w:val="00022F52"/>
    <w:rsid w:val="00024372"/>
    <w:rsid w:val="00031275"/>
    <w:rsid w:val="000316DD"/>
    <w:rsid w:val="000317C9"/>
    <w:rsid w:val="00032B4A"/>
    <w:rsid w:val="0003524C"/>
    <w:rsid w:val="0003535F"/>
    <w:rsid w:val="00037601"/>
    <w:rsid w:val="000418BE"/>
    <w:rsid w:val="00041E88"/>
    <w:rsid w:val="00043A8F"/>
    <w:rsid w:val="00044864"/>
    <w:rsid w:val="00044CCE"/>
    <w:rsid w:val="00044FCD"/>
    <w:rsid w:val="00046370"/>
    <w:rsid w:val="00046F23"/>
    <w:rsid w:val="0004737C"/>
    <w:rsid w:val="00050CD3"/>
    <w:rsid w:val="00051388"/>
    <w:rsid w:val="000520E3"/>
    <w:rsid w:val="0005297D"/>
    <w:rsid w:val="00060924"/>
    <w:rsid w:val="000632BF"/>
    <w:rsid w:val="00066373"/>
    <w:rsid w:val="000666A0"/>
    <w:rsid w:val="000671BC"/>
    <w:rsid w:val="0007193E"/>
    <w:rsid w:val="00071ABD"/>
    <w:rsid w:val="00071CE3"/>
    <w:rsid w:val="000731BD"/>
    <w:rsid w:val="00073B43"/>
    <w:rsid w:val="00074B0F"/>
    <w:rsid w:val="000752FC"/>
    <w:rsid w:val="0007571C"/>
    <w:rsid w:val="000757B4"/>
    <w:rsid w:val="0007701A"/>
    <w:rsid w:val="00080E63"/>
    <w:rsid w:val="00081EEC"/>
    <w:rsid w:val="000823E5"/>
    <w:rsid w:val="00082C56"/>
    <w:rsid w:val="00084B10"/>
    <w:rsid w:val="000909A8"/>
    <w:rsid w:val="00090E46"/>
    <w:rsid w:val="00091C79"/>
    <w:rsid w:val="000920E9"/>
    <w:rsid w:val="000921C4"/>
    <w:rsid w:val="00092822"/>
    <w:rsid w:val="00092DB1"/>
    <w:rsid w:val="00094386"/>
    <w:rsid w:val="00097511"/>
    <w:rsid w:val="000A4328"/>
    <w:rsid w:val="000A5F2B"/>
    <w:rsid w:val="000A647D"/>
    <w:rsid w:val="000A657E"/>
    <w:rsid w:val="000A6834"/>
    <w:rsid w:val="000A7AD6"/>
    <w:rsid w:val="000A7C8F"/>
    <w:rsid w:val="000B0B3C"/>
    <w:rsid w:val="000B0ED3"/>
    <w:rsid w:val="000B2A8A"/>
    <w:rsid w:val="000B48CF"/>
    <w:rsid w:val="000B6419"/>
    <w:rsid w:val="000C0494"/>
    <w:rsid w:val="000C1981"/>
    <w:rsid w:val="000C3A73"/>
    <w:rsid w:val="000C46D2"/>
    <w:rsid w:val="000C4ABB"/>
    <w:rsid w:val="000C5323"/>
    <w:rsid w:val="000C53FF"/>
    <w:rsid w:val="000D1311"/>
    <w:rsid w:val="000D2166"/>
    <w:rsid w:val="000D24C9"/>
    <w:rsid w:val="000D30EC"/>
    <w:rsid w:val="000D3F86"/>
    <w:rsid w:val="000D5BDD"/>
    <w:rsid w:val="000D73FC"/>
    <w:rsid w:val="000E003C"/>
    <w:rsid w:val="000E2C94"/>
    <w:rsid w:val="000E3B45"/>
    <w:rsid w:val="000E3B7E"/>
    <w:rsid w:val="000E489D"/>
    <w:rsid w:val="000E69FE"/>
    <w:rsid w:val="000E77C9"/>
    <w:rsid w:val="000F31D5"/>
    <w:rsid w:val="000F3658"/>
    <w:rsid w:val="000F3720"/>
    <w:rsid w:val="000F694E"/>
    <w:rsid w:val="0010175B"/>
    <w:rsid w:val="0010451C"/>
    <w:rsid w:val="00104EDE"/>
    <w:rsid w:val="001079AB"/>
    <w:rsid w:val="00107F1C"/>
    <w:rsid w:val="00110CC4"/>
    <w:rsid w:val="001135D4"/>
    <w:rsid w:val="00113A2E"/>
    <w:rsid w:val="0011658E"/>
    <w:rsid w:val="0011729C"/>
    <w:rsid w:val="00117957"/>
    <w:rsid w:val="00117CB7"/>
    <w:rsid w:val="00120F37"/>
    <w:rsid w:val="00122E3B"/>
    <w:rsid w:val="00123EBD"/>
    <w:rsid w:val="00126A1A"/>
    <w:rsid w:val="00126BD4"/>
    <w:rsid w:val="001314F7"/>
    <w:rsid w:val="00131A47"/>
    <w:rsid w:val="001328FD"/>
    <w:rsid w:val="0013483C"/>
    <w:rsid w:val="00135F79"/>
    <w:rsid w:val="001363E1"/>
    <w:rsid w:val="00140E8F"/>
    <w:rsid w:val="00141174"/>
    <w:rsid w:val="00142110"/>
    <w:rsid w:val="001422AA"/>
    <w:rsid w:val="00143D7A"/>
    <w:rsid w:val="00146092"/>
    <w:rsid w:val="0014677D"/>
    <w:rsid w:val="00147058"/>
    <w:rsid w:val="0014783E"/>
    <w:rsid w:val="00147E49"/>
    <w:rsid w:val="0015058F"/>
    <w:rsid w:val="00152F94"/>
    <w:rsid w:val="00154519"/>
    <w:rsid w:val="0015506E"/>
    <w:rsid w:val="00156483"/>
    <w:rsid w:val="001601FF"/>
    <w:rsid w:val="00160200"/>
    <w:rsid w:val="00160E17"/>
    <w:rsid w:val="00162570"/>
    <w:rsid w:val="00162B94"/>
    <w:rsid w:val="001632E6"/>
    <w:rsid w:val="00164621"/>
    <w:rsid w:val="00164885"/>
    <w:rsid w:val="0016600A"/>
    <w:rsid w:val="001675F4"/>
    <w:rsid w:val="00167D85"/>
    <w:rsid w:val="001703AB"/>
    <w:rsid w:val="001703B8"/>
    <w:rsid w:val="0017368E"/>
    <w:rsid w:val="0017464C"/>
    <w:rsid w:val="00175E15"/>
    <w:rsid w:val="001766D9"/>
    <w:rsid w:val="0018017C"/>
    <w:rsid w:val="001809C5"/>
    <w:rsid w:val="0018397F"/>
    <w:rsid w:val="00183A48"/>
    <w:rsid w:val="00183B55"/>
    <w:rsid w:val="00185864"/>
    <w:rsid w:val="00185A3F"/>
    <w:rsid w:val="001878B7"/>
    <w:rsid w:val="00195D4A"/>
    <w:rsid w:val="00195DE6"/>
    <w:rsid w:val="001A1AB9"/>
    <w:rsid w:val="001A2D83"/>
    <w:rsid w:val="001A3A49"/>
    <w:rsid w:val="001A3F20"/>
    <w:rsid w:val="001A5D45"/>
    <w:rsid w:val="001A6EB8"/>
    <w:rsid w:val="001B3DFC"/>
    <w:rsid w:val="001B4746"/>
    <w:rsid w:val="001B4D64"/>
    <w:rsid w:val="001B5373"/>
    <w:rsid w:val="001B7957"/>
    <w:rsid w:val="001C0CB0"/>
    <w:rsid w:val="001C1E79"/>
    <w:rsid w:val="001C25B0"/>
    <w:rsid w:val="001C5C3F"/>
    <w:rsid w:val="001C62E3"/>
    <w:rsid w:val="001C63FA"/>
    <w:rsid w:val="001C6620"/>
    <w:rsid w:val="001D0228"/>
    <w:rsid w:val="001D0808"/>
    <w:rsid w:val="001D09E4"/>
    <w:rsid w:val="001D1589"/>
    <w:rsid w:val="001D3FBB"/>
    <w:rsid w:val="001E1198"/>
    <w:rsid w:val="001E2DE0"/>
    <w:rsid w:val="001E4A16"/>
    <w:rsid w:val="001E67F6"/>
    <w:rsid w:val="001E6E1E"/>
    <w:rsid w:val="001F01D6"/>
    <w:rsid w:val="001F3E61"/>
    <w:rsid w:val="001F43DB"/>
    <w:rsid w:val="001F4E8D"/>
    <w:rsid w:val="001F54A8"/>
    <w:rsid w:val="001F6D28"/>
    <w:rsid w:val="001F743D"/>
    <w:rsid w:val="001F7A89"/>
    <w:rsid w:val="00202291"/>
    <w:rsid w:val="00203325"/>
    <w:rsid w:val="0020397B"/>
    <w:rsid w:val="002046FE"/>
    <w:rsid w:val="00204EF5"/>
    <w:rsid w:val="002076DF"/>
    <w:rsid w:val="00207A5A"/>
    <w:rsid w:val="00210383"/>
    <w:rsid w:val="00212B39"/>
    <w:rsid w:val="0021474F"/>
    <w:rsid w:val="002159C6"/>
    <w:rsid w:val="00216401"/>
    <w:rsid w:val="00217C5D"/>
    <w:rsid w:val="002235EB"/>
    <w:rsid w:val="00224F0B"/>
    <w:rsid w:val="002303C4"/>
    <w:rsid w:val="00231EF7"/>
    <w:rsid w:val="00231FA5"/>
    <w:rsid w:val="002331C6"/>
    <w:rsid w:val="002367AD"/>
    <w:rsid w:val="00237B56"/>
    <w:rsid w:val="00241028"/>
    <w:rsid w:val="00242286"/>
    <w:rsid w:val="00243900"/>
    <w:rsid w:val="00245286"/>
    <w:rsid w:val="00245FD1"/>
    <w:rsid w:val="0024693E"/>
    <w:rsid w:val="00247780"/>
    <w:rsid w:val="00247A03"/>
    <w:rsid w:val="00247B8F"/>
    <w:rsid w:val="002505FE"/>
    <w:rsid w:val="0025096A"/>
    <w:rsid w:val="00252196"/>
    <w:rsid w:val="002534DE"/>
    <w:rsid w:val="002549E1"/>
    <w:rsid w:val="00260025"/>
    <w:rsid w:val="00262670"/>
    <w:rsid w:val="00264E59"/>
    <w:rsid w:val="00265004"/>
    <w:rsid w:val="00265168"/>
    <w:rsid w:val="0026548F"/>
    <w:rsid w:val="00265C10"/>
    <w:rsid w:val="00267B98"/>
    <w:rsid w:val="00271E1E"/>
    <w:rsid w:val="002727F3"/>
    <w:rsid w:val="00273143"/>
    <w:rsid w:val="00274DAF"/>
    <w:rsid w:val="00277D96"/>
    <w:rsid w:val="0028105C"/>
    <w:rsid w:val="002815A0"/>
    <w:rsid w:val="002816A9"/>
    <w:rsid w:val="00282422"/>
    <w:rsid w:val="002906DF"/>
    <w:rsid w:val="00290A5B"/>
    <w:rsid w:val="00294BEA"/>
    <w:rsid w:val="0029698D"/>
    <w:rsid w:val="00297066"/>
    <w:rsid w:val="00297F40"/>
    <w:rsid w:val="002A0839"/>
    <w:rsid w:val="002A3399"/>
    <w:rsid w:val="002A487D"/>
    <w:rsid w:val="002A5E9D"/>
    <w:rsid w:val="002A7A56"/>
    <w:rsid w:val="002B0E29"/>
    <w:rsid w:val="002B11AA"/>
    <w:rsid w:val="002B1F3E"/>
    <w:rsid w:val="002B2865"/>
    <w:rsid w:val="002B4E3D"/>
    <w:rsid w:val="002B6C00"/>
    <w:rsid w:val="002B721D"/>
    <w:rsid w:val="002C0AB6"/>
    <w:rsid w:val="002C1946"/>
    <w:rsid w:val="002C19D5"/>
    <w:rsid w:val="002C2459"/>
    <w:rsid w:val="002C3962"/>
    <w:rsid w:val="002C3C67"/>
    <w:rsid w:val="002C4622"/>
    <w:rsid w:val="002C532C"/>
    <w:rsid w:val="002C5403"/>
    <w:rsid w:val="002C54DC"/>
    <w:rsid w:val="002C59C8"/>
    <w:rsid w:val="002C5A5A"/>
    <w:rsid w:val="002C6650"/>
    <w:rsid w:val="002D0A02"/>
    <w:rsid w:val="002D4530"/>
    <w:rsid w:val="002E178F"/>
    <w:rsid w:val="002E281D"/>
    <w:rsid w:val="002E34C6"/>
    <w:rsid w:val="002E388A"/>
    <w:rsid w:val="002E3977"/>
    <w:rsid w:val="002F336B"/>
    <w:rsid w:val="002F48E9"/>
    <w:rsid w:val="002F4D76"/>
    <w:rsid w:val="002F630F"/>
    <w:rsid w:val="002F6331"/>
    <w:rsid w:val="002F6644"/>
    <w:rsid w:val="002F6CBA"/>
    <w:rsid w:val="002F6D48"/>
    <w:rsid w:val="0030453B"/>
    <w:rsid w:val="00305264"/>
    <w:rsid w:val="00305FF0"/>
    <w:rsid w:val="00310821"/>
    <w:rsid w:val="0031091F"/>
    <w:rsid w:val="003112B3"/>
    <w:rsid w:val="0031186A"/>
    <w:rsid w:val="00311A2A"/>
    <w:rsid w:val="00315F29"/>
    <w:rsid w:val="00316809"/>
    <w:rsid w:val="0031739A"/>
    <w:rsid w:val="0031789D"/>
    <w:rsid w:val="00323A1D"/>
    <w:rsid w:val="00323FAD"/>
    <w:rsid w:val="00324A7C"/>
    <w:rsid w:val="0032652E"/>
    <w:rsid w:val="00327687"/>
    <w:rsid w:val="00330157"/>
    <w:rsid w:val="00330388"/>
    <w:rsid w:val="003311F4"/>
    <w:rsid w:val="00332CBA"/>
    <w:rsid w:val="00334B90"/>
    <w:rsid w:val="00334C9D"/>
    <w:rsid w:val="003356C7"/>
    <w:rsid w:val="003370CF"/>
    <w:rsid w:val="00337516"/>
    <w:rsid w:val="003378C6"/>
    <w:rsid w:val="00337BF8"/>
    <w:rsid w:val="00343175"/>
    <w:rsid w:val="00347392"/>
    <w:rsid w:val="0035152A"/>
    <w:rsid w:val="003521A5"/>
    <w:rsid w:val="003569BC"/>
    <w:rsid w:val="00356BCD"/>
    <w:rsid w:val="00360103"/>
    <w:rsid w:val="00360137"/>
    <w:rsid w:val="00360A9A"/>
    <w:rsid w:val="0036468B"/>
    <w:rsid w:val="0036489B"/>
    <w:rsid w:val="00364C53"/>
    <w:rsid w:val="00366121"/>
    <w:rsid w:val="003666F8"/>
    <w:rsid w:val="0036692F"/>
    <w:rsid w:val="00367815"/>
    <w:rsid w:val="00367D72"/>
    <w:rsid w:val="00372113"/>
    <w:rsid w:val="00374A35"/>
    <w:rsid w:val="00374EEF"/>
    <w:rsid w:val="003812D0"/>
    <w:rsid w:val="0038600D"/>
    <w:rsid w:val="003867ED"/>
    <w:rsid w:val="003877A0"/>
    <w:rsid w:val="0039030F"/>
    <w:rsid w:val="00390631"/>
    <w:rsid w:val="00390FFB"/>
    <w:rsid w:val="0039666D"/>
    <w:rsid w:val="003971A3"/>
    <w:rsid w:val="003A204A"/>
    <w:rsid w:val="003A343E"/>
    <w:rsid w:val="003A6C4A"/>
    <w:rsid w:val="003B0045"/>
    <w:rsid w:val="003B013A"/>
    <w:rsid w:val="003B09B9"/>
    <w:rsid w:val="003B0FBF"/>
    <w:rsid w:val="003B3EFA"/>
    <w:rsid w:val="003B6ECC"/>
    <w:rsid w:val="003C0CB2"/>
    <w:rsid w:val="003C0D57"/>
    <w:rsid w:val="003C0E89"/>
    <w:rsid w:val="003C0F3D"/>
    <w:rsid w:val="003C105A"/>
    <w:rsid w:val="003C121A"/>
    <w:rsid w:val="003C3A86"/>
    <w:rsid w:val="003C48D3"/>
    <w:rsid w:val="003C54CE"/>
    <w:rsid w:val="003D05E4"/>
    <w:rsid w:val="003D06BE"/>
    <w:rsid w:val="003D1012"/>
    <w:rsid w:val="003D1F80"/>
    <w:rsid w:val="003D2ABB"/>
    <w:rsid w:val="003D6859"/>
    <w:rsid w:val="003E0855"/>
    <w:rsid w:val="003E0AC9"/>
    <w:rsid w:val="003E281B"/>
    <w:rsid w:val="003E2A37"/>
    <w:rsid w:val="003E39BD"/>
    <w:rsid w:val="003E56A9"/>
    <w:rsid w:val="003E6465"/>
    <w:rsid w:val="003E71CB"/>
    <w:rsid w:val="003F0A45"/>
    <w:rsid w:val="003F1829"/>
    <w:rsid w:val="003F1B73"/>
    <w:rsid w:val="003F2A51"/>
    <w:rsid w:val="003F6587"/>
    <w:rsid w:val="00400B73"/>
    <w:rsid w:val="00401776"/>
    <w:rsid w:val="00404C5F"/>
    <w:rsid w:val="00405552"/>
    <w:rsid w:val="004058CF"/>
    <w:rsid w:val="0040652B"/>
    <w:rsid w:val="00407178"/>
    <w:rsid w:val="0041236C"/>
    <w:rsid w:val="0041322D"/>
    <w:rsid w:val="00413E4F"/>
    <w:rsid w:val="004143AC"/>
    <w:rsid w:val="0041571E"/>
    <w:rsid w:val="00417BFE"/>
    <w:rsid w:val="00420B6A"/>
    <w:rsid w:val="00427153"/>
    <w:rsid w:val="00434A3C"/>
    <w:rsid w:val="00435258"/>
    <w:rsid w:val="004357FE"/>
    <w:rsid w:val="00437DFF"/>
    <w:rsid w:val="004405DB"/>
    <w:rsid w:val="00440688"/>
    <w:rsid w:val="0044216C"/>
    <w:rsid w:val="00444A8B"/>
    <w:rsid w:val="00444D0E"/>
    <w:rsid w:val="0045006F"/>
    <w:rsid w:val="00450510"/>
    <w:rsid w:val="00450B14"/>
    <w:rsid w:val="00450FAA"/>
    <w:rsid w:val="00453C00"/>
    <w:rsid w:val="00455442"/>
    <w:rsid w:val="00455C11"/>
    <w:rsid w:val="00456009"/>
    <w:rsid w:val="00456AB5"/>
    <w:rsid w:val="00457974"/>
    <w:rsid w:val="00460C2E"/>
    <w:rsid w:val="004611FC"/>
    <w:rsid w:val="004631F7"/>
    <w:rsid w:val="00463FB1"/>
    <w:rsid w:val="00464892"/>
    <w:rsid w:val="00465D0B"/>
    <w:rsid w:val="004679D1"/>
    <w:rsid w:val="0047093A"/>
    <w:rsid w:val="00471C54"/>
    <w:rsid w:val="00472771"/>
    <w:rsid w:val="00473061"/>
    <w:rsid w:val="004800CC"/>
    <w:rsid w:val="00480BFB"/>
    <w:rsid w:val="00481110"/>
    <w:rsid w:val="0048170A"/>
    <w:rsid w:val="00484D23"/>
    <w:rsid w:val="004875B2"/>
    <w:rsid w:val="0049250E"/>
    <w:rsid w:val="00492DE2"/>
    <w:rsid w:val="00494772"/>
    <w:rsid w:val="00497838"/>
    <w:rsid w:val="004A0CB3"/>
    <w:rsid w:val="004A1CA9"/>
    <w:rsid w:val="004A5E94"/>
    <w:rsid w:val="004A5F97"/>
    <w:rsid w:val="004A7F0A"/>
    <w:rsid w:val="004B1C92"/>
    <w:rsid w:val="004B26BE"/>
    <w:rsid w:val="004B2A21"/>
    <w:rsid w:val="004B3012"/>
    <w:rsid w:val="004C3162"/>
    <w:rsid w:val="004C6185"/>
    <w:rsid w:val="004C65E0"/>
    <w:rsid w:val="004C6CBD"/>
    <w:rsid w:val="004C74A5"/>
    <w:rsid w:val="004C792F"/>
    <w:rsid w:val="004D099B"/>
    <w:rsid w:val="004D1703"/>
    <w:rsid w:val="004D2373"/>
    <w:rsid w:val="004D2433"/>
    <w:rsid w:val="004D579B"/>
    <w:rsid w:val="004D5D12"/>
    <w:rsid w:val="004D6299"/>
    <w:rsid w:val="004D6C11"/>
    <w:rsid w:val="004D74EC"/>
    <w:rsid w:val="004E01B4"/>
    <w:rsid w:val="004E0260"/>
    <w:rsid w:val="004E0BCD"/>
    <w:rsid w:val="004E1138"/>
    <w:rsid w:val="004E22F9"/>
    <w:rsid w:val="004E37EC"/>
    <w:rsid w:val="004E3D13"/>
    <w:rsid w:val="004E4064"/>
    <w:rsid w:val="004E4BF2"/>
    <w:rsid w:val="004E4C40"/>
    <w:rsid w:val="004E7C8F"/>
    <w:rsid w:val="004F1AB2"/>
    <w:rsid w:val="004F3BCD"/>
    <w:rsid w:val="004F500D"/>
    <w:rsid w:val="00504D74"/>
    <w:rsid w:val="00505CCC"/>
    <w:rsid w:val="00507867"/>
    <w:rsid w:val="0051390C"/>
    <w:rsid w:val="00513EA6"/>
    <w:rsid w:val="00515B31"/>
    <w:rsid w:val="00515E61"/>
    <w:rsid w:val="00516A02"/>
    <w:rsid w:val="00516FFA"/>
    <w:rsid w:val="00517046"/>
    <w:rsid w:val="00517652"/>
    <w:rsid w:val="005266BC"/>
    <w:rsid w:val="00527EF3"/>
    <w:rsid w:val="00531EA9"/>
    <w:rsid w:val="00534881"/>
    <w:rsid w:val="0054159E"/>
    <w:rsid w:val="00543143"/>
    <w:rsid w:val="0054345A"/>
    <w:rsid w:val="00547338"/>
    <w:rsid w:val="00551383"/>
    <w:rsid w:val="005517A9"/>
    <w:rsid w:val="005540FC"/>
    <w:rsid w:val="00556AC9"/>
    <w:rsid w:val="00556D7A"/>
    <w:rsid w:val="0055778B"/>
    <w:rsid w:val="00561004"/>
    <w:rsid w:val="005611E0"/>
    <w:rsid w:val="005625CA"/>
    <w:rsid w:val="005637FF"/>
    <w:rsid w:val="00564912"/>
    <w:rsid w:val="005659E0"/>
    <w:rsid w:val="00567AEB"/>
    <w:rsid w:val="00567B74"/>
    <w:rsid w:val="00572356"/>
    <w:rsid w:val="00574423"/>
    <w:rsid w:val="00580909"/>
    <w:rsid w:val="005814BB"/>
    <w:rsid w:val="0058368F"/>
    <w:rsid w:val="00585772"/>
    <w:rsid w:val="00585C1C"/>
    <w:rsid w:val="00586B78"/>
    <w:rsid w:val="00587883"/>
    <w:rsid w:val="00591F9D"/>
    <w:rsid w:val="00593983"/>
    <w:rsid w:val="00593D6F"/>
    <w:rsid w:val="005975BA"/>
    <w:rsid w:val="005A24A4"/>
    <w:rsid w:val="005A25EB"/>
    <w:rsid w:val="005A2849"/>
    <w:rsid w:val="005A5FEC"/>
    <w:rsid w:val="005A6CF1"/>
    <w:rsid w:val="005B1E7F"/>
    <w:rsid w:val="005B2308"/>
    <w:rsid w:val="005B2A7E"/>
    <w:rsid w:val="005B4313"/>
    <w:rsid w:val="005B49CB"/>
    <w:rsid w:val="005C01ED"/>
    <w:rsid w:val="005C10C8"/>
    <w:rsid w:val="005C2173"/>
    <w:rsid w:val="005C4775"/>
    <w:rsid w:val="005D02C5"/>
    <w:rsid w:val="005D1833"/>
    <w:rsid w:val="005D1AA2"/>
    <w:rsid w:val="005D1E16"/>
    <w:rsid w:val="005D6B38"/>
    <w:rsid w:val="005D6EE4"/>
    <w:rsid w:val="005E0243"/>
    <w:rsid w:val="005E4B14"/>
    <w:rsid w:val="005E5B49"/>
    <w:rsid w:val="005F0C40"/>
    <w:rsid w:val="005F3F55"/>
    <w:rsid w:val="005F75A7"/>
    <w:rsid w:val="006025E5"/>
    <w:rsid w:val="00604CFD"/>
    <w:rsid w:val="00606712"/>
    <w:rsid w:val="00606C47"/>
    <w:rsid w:val="006100D6"/>
    <w:rsid w:val="006118CB"/>
    <w:rsid w:val="00612638"/>
    <w:rsid w:val="006127F2"/>
    <w:rsid w:val="0061327F"/>
    <w:rsid w:val="00614F8E"/>
    <w:rsid w:val="00617C35"/>
    <w:rsid w:val="006208DE"/>
    <w:rsid w:val="0062270F"/>
    <w:rsid w:val="00623371"/>
    <w:rsid w:val="0062490D"/>
    <w:rsid w:val="006249A8"/>
    <w:rsid w:val="00624DB3"/>
    <w:rsid w:val="00624F48"/>
    <w:rsid w:val="0062637C"/>
    <w:rsid w:val="00630071"/>
    <w:rsid w:val="00634BDD"/>
    <w:rsid w:val="00637B3F"/>
    <w:rsid w:val="00637D59"/>
    <w:rsid w:val="006406C0"/>
    <w:rsid w:val="006411C9"/>
    <w:rsid w:val="006426A1"/>
    <w:rsid w:val="00644C31"/>
    <w:rsid w:val="0064600B"/>
    <w:rsid w:val="00646A22"/>
    <w:rsid w:val="006506C2"/>
    <w:rsid w:val="006513AB"/>
    <w:rsid w:val="006521BF"/>
    <w:rsid w:val="00656332"/>
    <w:rsid w:val="006604DD"/>
    <w:rsid w:val="006627A0"/>
    <w:rsid w:val="00662CF5"/>
    <w:rsid w:val="00663372"/>
    <w:rsid w:val="006659A3"/>
    <w:rsid w:val="00666D1C"/>
    <w:rsid w:val="00667B41"/>
    <w:rsid w:val="00667D4C"/>
    <w:rsid w:val="00671CF3"/>
    <w:rsid w:val="00673027"/>
    <w:rsid w:val="00674837"/>
    <w:rsid w:val="00675E92"/>
    <w:rsid w:val="006761E0"/>
    <w:rsid w:val="00676586"/>
    <w:rsid w:val="0067721C"/>
    <w:rsid w:val="00677629"/>
    <w:rsid w:val="00681440"/>
    <w:rsid w:val="00685D4F"/>
    <w:rsid w:val="00686DF5"/>
    <w:rsid w:val="006907D6"/>
    <w:rsid w:val="0069123B"/>
    <w:rsid w:val="00692FA4"/>
    <w:rsid w:val="00693F8D"/>
    <w:rsid w:val="00694E17"/>
    <w:rsid w:val="006958BF"/>
    <w:rsid w:val="00696144"/>
    <w:rsid w:val="00696D66"/>
    <w:rsid w:val="006A0B3D"/>
    <w:rsid w:val="006A12E0"/>
    <w:rsid w:val="006A1E3A"/>
    <w:rsid w:val="006A32C2"/>
    <w:rsid w:val="006A5FE8"/>
    <w:rsid w:val="006B63AC"/>
    <w:rsid w:val="006B6BC4"/>
    <w:rsid w:val="006B7A4F"/>
    <w:rsid w:val="006C0211"/>
    <w:rsid w:val="006C0663"/>
    <w:rsid w:val="006C0A15"/>
    <w:rsid w:val="006C0BBA"/>
    <w:rsid w:val="006C11C1"/>
    <w:rsid w:val="006C11CA"/>
    <w:rsid w:val="006C1C13"/>
    <w:rsid w:val="006C32D7"/>
    <w:rsid w:val="006C435A"/>
    <w:rsid w:val="006C68BB"/>
    <w:rsid w:val="006C7145"/>
    <w:rsid w:val="006C7146"/>
    <w:rsid w:val="006C7568"/>
    <w:rsid w:val="006D2561"/>
    <w:rsid w:val="006D36FB"/>
    <w:rsid w:val="006D3D4A"/>
    <w:rsid w:val="006D417F"/>
    <w:rsid w:val="006D5ACB"/>
    <w:rsid w:val="006E0730"/>
    <w:rsid w:val="006E0F03"/>
    <w:rsid w:val="006E2457"/>
    <w:rsid w:val="006E2743"/>
    <w:rsid w:val="006E2DAB"/>
    <w:rsid w:val="006E66CE"/>
    <w:rsid w:val="006E6909"/>
    <w:rsid w:val="006E7A77"/>
    <w:rsid w:val="00700F4D"/>
    <w:rsid w:val="00705A70"/>
    <w:rsid w:val="00706257"/>
    <w:rsid w:val="007063E8"/>
    <w:rsid w:val="00710B08"/>
    <w:rsid w:val="0071368C"/>
    <w:rsid w:val="007156B6"/>
    <w:rsid w:val="0071617D"/>
    <w:rsid w:val="00716FB9"/>
    <w:rsid w:val="007175EC"/>
    <w:rsid w:val="007215CC"/>
    <w:rsid w:val="00722C29"/>
    <w:rsid w:val="00722DB8"/>
    <w:rsid w:val="00723D74"/>
    <w:rsid w:val="00727862"/>
    <w:rsid w:val="00730B01"/>
    <w:rsid w:val="00731E2B"/>
    <w:rsid w:val="007324C8"/>
    <w:rsid w:val="00734B52"/>
    <w:rsid w:val="00734F2A"/>
    <w:rsid w:val="00734F62"/>
    <w:rsid w:val="007363A9"/>
    <w:rsid w:val="0074197B"/>
    <w:rsid w:val="00741B8B"/>
    <w:rsid w:val="0074214F"/>
    <w:rsid w:val="007424C8"/>
    <w:rsid w:val="007437C5"/>
    <w:rsid w:val="007447F6"/>
    <w:rsid w:val="007459DA"/>
    <w:rsid w:val="00746E20"/>
    <w:rsid w:val="007504C6"/>
    <w:rsid w:val="00750B2D"/>
    <w:rsid w:val="00751A2B"/>
    <w:rsid w:val="00757EE4"/>
    <w:rsid w:val="00764A04"/>
    <w:rsid w:val="00772C3F"/>
    <w:rsid w:val="00774CF0"/>
    <w:rsid w:val="00776209"/>
    <w:rsid w:val="007765B0"/>
    <w:rsid w:val="0077680A"/>
    <w:rsid w:val="007773A3"/>
    <w:rsid w:val="00780309"/>
    <w:rsid w:val="00781010"/>
    <w:rsid w:val="007818E4"/>
    <w:rsid w:val="00783095"/>
    <w:rsid w:val="007851DC"/>
    <w:rsid w:val="00785D70"/>
    <w:rsid w:val="00786C31"/>
    <w:rsid w:val="00790E7D"/>
    <w:rsid w:val="00791B6C"/>
    <w:rsid w:val="00791DC0"/>
    <w:rsid w:val="007960FE"/>
    <w:rsid w:val="00796BF9"/>
    <w:rsid w:val="00796F9F"/>
    <w:rsid w:val="007977DD"/>
    <w:rsid w:val="00797C8C"/>
    <w:rsid w:val="00797E2D"/>
    <w:rsid w:val="007A07C2"/>
    <w:rsid w:val="007A1CFA"/>
    <w:rsid w:val="007A521A"/>
    <w:rsid w:val="007A7648"/>
    <w:rsid w:val="007A7CA2"/>
    <w:rsid w:val="007B17B4"/>
    <w:rsid w:val="007B3E0B"/>
    <w:rsid w:val="007B3FA5"/>
    <w:rsid w:val="007B43C3"/>
    <w:rsid w:val="007B45F1"/>
    <w:rsid w:val="007B51E4"/>
    <w:rsid w:val="007B5FB4"/>
    <w:rsid w:val="007B7445"/>
    <w:rsid w:val="007C048D"/>
    <w:rsid w:val="007C1C45"/>
    <w:rsid w:val="007C238A"/>
    <w:rsid w:val="007C2425"/>
    <w:rsid w:val="007C48F7"/>
    <w:rsid w:val="007C641C"/>
    <w:rsid w:val="007C75DC"/>
    <w:rsid w:val="007D0710"/>
    <w:rsid w:val="007D2578"/>
    <w:rsid w:val="007D27D7"/>
    <w:rsid w:val="007D3E77"/>
    <w:rsid w:val="007D4EE2"/>
    <w:rsid w:val="007D68B9"/>
    <w:rsid w:val="007D6A41"/>
    <w:rsid w:val="007D7AC5"/>
    <w:rsid w:val="007E1460"/>
    <w:rsid w:val="007E146E"/>
    <w:rsid w:val="007E2634"/>
    <w:rsid w:val="007E3784"/>
    <w:rsid w:val="007E387A"/>
    <w:rsid w:val="007E419C"/>
    <w:rsid w:val="007E561B"/>
    <w:rsid w:val="007E7F29"/>
    <w:rsid w:val="007F3DD8"/>
    <w:rsid w:val="007F5FC6"/>
    <w:rsid w:val="007F6D7E"/>
    <w:rsid w:val="007F7617"/>
    <w:rsid w:val="007F7E4A"/>
    <w:rsid w:val="00801838"/>
    <w:rsid w:val="008032A9"/>
    <w:rsid w:val="008044FD"/>
    <w:rsid w:val="00804648"/>
    <w:rsid w:val="00804745"/>
    <w:rsid w:val="00806ADB"/>
    <w:rsid w:val="00806C95"/>
    <w:rsid w:val="00807C7A"/>
    <w:rsid w:val="00807DF5"/>
    <w:rsid w:val="0081046E"/>
    <w:rsid w:val="0081120C"/>
    <w:rsid w:val="008127EF"/>
    <w:rsid w:val="008134BA"/>
    <w:rsid w:val="00815F76"/>
    <w:rsid w:val="00815F8F"/>
    <w:rsid w:val="00815FF7"/>
    <w:rsid w:val="00817091"/>
    <w:rsid w:val="0082001E"/>
    <w:rsid w:val="00820570"/>
    <w:rsid w:val="008205FE"/>
    <w:rsid w:val="00820763"/>
    <w:rsid w:val="00821AF8"/>
    <w:rsid w:val="008243BA"/>
    <w:rsid w:val="00830985"/>
    <w:rsid w:val="00830F58"/>
    <w:rsid w:val="008334D7"/>
    <w:rsid w:val="0083500B"/>
    <w:rsid w:val="00835634"/>
    <w:rsid w:val="00835FF8"/>
    <w:rsid w:val="00840131"/>
    <w:rsid w:val="00841691"/>
    <w:rsid w:val="00842384"/>
    <w:rsid w:val="00843BFA"/>
    <w:rsid w:val="0084460B"/>
    <w:rsid w:val="0084753B"/>
    <w:rsid w:val="008507DC"/>
    <w:rsid w:val="00851840"/>
    <w:rsid w:val="00852515"/>
    <w:rsid w:val="0085423B"/>
    <w:rsid w:val="008556E3"/>
    <w:rsid w:val="00857B6D"/>
    <w:rsid w:val="008626D8"/>
    <w:rsid w:val="008637C2"/>
    <w:rsid w:val="008644F7"/>
    <w:rsid w:val="008644FF"/>
    <w:rsid w:val="00866C7D"/>
    <w:rsid w:val="00871FD4"/>
    <w:rsid w:val="008720A5"/>
    <w:rsid w:val="00876F14"/>
    <w:rsid w:val="00883841"/>
    <w:rsid w:val="00884E94"/>
    <w:rsid w:val="008851BB"/>
    <w:rsid w:val="00885F5B"/>
    <w:rsid w:val="00886C42"/>
    <w:rsid w:val="008904C1"/>
    <w:rsid w:val="008923FE"/>
    <w:rsid w:val="008925C6"/>
    <w:rsid w:val="00893941"/>
    <w:rsid w:val="00895BF6"/>
    <w:rsid w:val="00896679"/>
    <w:rsid w:val="008A390B"/>
    <w:rsid w:val="008B2267"/>
    <w:rsid w:val="008B2537"/>
    <w:rsid w:val="008B4C7E"/>
    <w:rsid w:val="008B4CA8"/>
    <w:rsid w:val="008C0BE1"/>
    <w:rsid w:val="008C223D"/>
    <w:rsid w:val="008C26B9"/>
    <w:rsid w:val="008C335C"/>
    <w:rsid w:val="008C3F30"/>
    <w:rsid w:val="008C5014"/>
    <w:rsid w:val="008D3412"/>
    <w:rsid w:val="008D37F2"/>
    <w:rsid w:val="008D435B"/>
    <w:rsid w:val="008D49B4"/>
    <w:rsid w:val="008D6A2C"/>
    <w:rsid w:val="008D6B2F"/>
    <w:rsid w:val="008E03FD"/>
    <w:rsid w:val="008E0DE3"/>
    <w:rsid w:val="008E0FCC"/>
    <w:rsid w:val="008E0FE7"/>
    <w:rsid w:val="008E2223"/>
    <w:rsid w:val="008E4BA7"/>
    <w:rsid w:val="008F03C3"/>
    <w:rsid w:val="008F28DC"/>
    <w:rsid w:val="008F3A44"/>
    <w:rsid w:val="008F3F0D"/>
    <w:rsid w:val="008F4278"/>
    <w:rsid w:val="008F6813"/>
    <w:rsid w:val="008F7590"/>
    <w:rsid w:val="00903090"/>
    <w:rsid w:val="00903ED2"/>
    <w:rsid w:val="009047E8"/>
    <w:rsid w:val="0090483D"/>
    <w:rsid w:val="00904858"/>
    <w:rsid w:val="00910018"/>
    <w:rsid w:val="00910F97"/>
    <w:rsid w:val="00913BB4"/>
    <w:rsid w:val="00913DEF"/>
    <w:rsid w:val="00915A77"/>
    <w:rsid w:val="00916AC2"/>
    <w:rsid w:val="00920123"/>
    <w:rsid w:val="00920E81"/>
    <w:rsid w:val="00922355"/>
    <w:rsid w:val="009232D7"/>
    <w:rsid w:val="00926AAE"/>
    <w:rsid w:val="0092747C"/>
    <w:rsid w:val="00927668"/>
    <w:rsid w:val="009367F6"/>
    <w:rsid w:val="00936999"/>
    <w:rsid w:val="0094062A"/>
    <w:rsid w:val="00941DF1"/>
    <w:rsid w:val="00945172"/>
    <w:rsid w:val="00950520"/>
    <w:rsid w:val="00956256"/>
    <w:rsid w:val="009613D1"/>
    <w:rsid w:val="00962684"/>
    <w:rsid w:val="00962A7C"/>
    <w:rsid w:val="009632BA"/>
    <w:rsid w:val="0096334D"/>
    <w:rsid w:val="009633B8"/>
    <w:rsid w:val="00963876"/>
    <w:rsid w:val="009647B0"/>
    <w:rsid w:val="00965F48"/>
    <w:rsid w:val="00966139"/>
    <w:rsid w:val="00966AB0"/>
    <w:rsid w:val="009672B3"/>
    <w:rsid w:val="00971B2D"/>
    <w:rsid w:val="00973421"/>
    <w:rsid w:val="00974716"/>
    <w:rsid w:val="0097784F"/>
    <w:rsid w:val="00981676"/>
    <w:rsid w:val="00981C79"/>
    <w:rsid w:val="00982CA1"/>
    <w:rsid w:val="00984ABB"/>
    <w:rsid w:val="00984D3F"/>
    <w:rsid w:val="00984E8F"/>
    <w:rsid w:val="00985F0A"/>
    <w:rsid w:val="00986AAD"/>
    <w:rsid w:val="00987E4A"/>
    <w:rsid w:val="00990D81"/>
    <w:rsid w:val="00993F3E"/>
    <w:rsid w:val="0099653B"/>
    <w:rsid w:val="00997DC5"/>
    <w:rsid w:val="009A113D"/>
    <w:rsid w:val="009A130E"/>
    <w:rsid w:val="009A13A5"/>
    <w:rsid w:val="009A14CA"/>
    <w:rsid w:val="009A1C7B"/>
    <w:rsid w:val="009A33AD"/>
    <w:rsid w:val="009A5201"/>
    <w:rsid w:val="009A5BBF"/>
    <w:rsid w:val="009A68BA"/>
    <w:rsid w:val="009B0615"/>
    <w:rsid w:val="009B1322"/>
    <w:rsid w:val="009B2B72"/>
    <w:rsid w:val="009B592D"/>
    <w:rsid w:val="009C0C83"/>
    <w:rsid w:val="009C0CD5"/>
    <w:rsid w:val="009C0D17"/>
    <w:rsid w:val="009D1394"/>
    <w:rsid w:val="009D1660"/>
    <w:rsid w:val="009D20C0"/>
    <w:rsid w:val="009D246D"/>
    <w:rsid w:val="009D256C"/>
    <w:rsid w:val="009D2DDE"/>
    <w:rsid w:val="009D3AB2"/>
    <w:rsid w:val="009D4CA3"/>
    <w:rsid w:val="009D52A4"/>
    <w:rsid w:val="009D692F"/>
    <w:rsid w:val="009E115B"/>
    <w:rsid w:val="009E384A"/>
    <w:rsid w:val="009F2146"/>
    <w:rsid w:val="00A01134"/>
    <w:rsid w:val="00A0213E"/>
    <w:rsid w:val="00A02E45"/>
    <w:rsid w:val="00A06549"/>
    <w:rsid w:val="00A06AF6"/>
    <w:rsid w:val="00A10D74"/>
    <w:rsid w:val="00A1103B"/>
    <w:rsid w:val="00A15725"/>
    <w:rsid w:val="00A201B0"/>
    <w:rsid w:val="00A20EC2"/>
    <w:rsid w:val="00A22601"/>
    <w:rsid w:val="00A2379D"/>
    <w:rsid w:val="00A238DC"/>
    <w:rsid w:val="00A256EE"/>
    <w:rsid w:val="00A25844"/>
    <w:rsid w:val="00A30D04"/>
    <w:rsid w:val="00A31DC1"/>
    <w:rsid w:val="00A326A8"/>
    <w:rsid w:val="00A351EA"/>
    <w:rsid w:val="00A3534C"/>
    <w:rsid w:val="00A37D4B"/>
    <w:rsid w:val="00A41C2B"/>
    <w:rsid w:val="00A424FB"/>
    <w:rsid w:val="00A42599"/>
    <w:rsid w:val="00A43152"/>
    <w:rsid w:val="00A447D4"/>
    <w:rsid w:val="00A44869"/>
    <w:rsid w:val="00A44B88"/>
    <w:rsid w:val="00A5043B"/>
    <w:rsid w:val="00A506C1"/>
    <w:rsid w:val="00A524C8"/>
    <w:rsid w:val="00A52A72"/>
    <w:rsid w:val="00A52D22"/>
    <w:rsid w:val="00A5588B"/>
    <w:rsid w:val="00A55FF2"/>
    <w:rsid w:val="00A61B77"/>
    <w:rsid w:val="00A621FD"/>
    <w:rsid w:val="00A624DF"/>
    <w:rsid w:val="00A628DC"/>
    <w:rsid w:val="00A65538"/>
    <w:rsid w:val="00A67095"/>
    <w:rsid w:val="00A677C2"/>
    <w:rsid w:val="00A7097B"/>
    <w:rsid w:val="00A70C25"/>
    <w:rsid w:val="00A70E1D"/>
    <w:rsid w:val="00A70F12"/>
    <w:rsid w:val="00A74AD4"/>
    <w:rsid w:val="00A7752B"/>
    <w:rsid w:val="00A80077"/>
    <w:rsid w:val="00A807DE"/>
    <w:rsid w:val="00A80D41"/>
    <w:rsid w:val="00A83AB8"/>
    <w:rsid w:val="00A8594D"/>
    <w:rsid w:val="00A86E73"/>
    <w:rsid w:val="00A87E6F"/>
    <w:rsid w:val="00A9260D"/>
    <w:rsid w:val="00A932B9"/>
    <w:rsid w:val="00A93C6D"/>
    <w:rsid w:val="00A9405C"/>
    <w:rsid w:val="00A95BD4"/>
    <w:rsid w:val="00A96C09"/>
    <w:rsid w:val="00A96EF9"/>
    <w:rsid w:val="00A9786D"/>
    <w:rsid w:val="00A97B9B"/>
    <w:rsid w:val="00AA082F"/>
    <w:rsid w:val="00AA083C"/>
    <w:rsid w:val="00AA1B69"/>
    <w:rsid w:val="00AA7C0C"/>
    <w:rsid w:val="00AB027A"/>
    <w:rsid w:val="00AB2AF4"/>
    <w:rsid w:val="00AB48E7"/>
    <w:rsid w:val="00AB7638"/>
    <w:rsid w:val="00AC1E40"/>
    <w:rsid w:val="00AC1F59"/>
    <w:rsid w:val="00AC592D"/>
    <w:rsid w:val="00AC6D7B"/>
    <w:rsid w:val="00AD0162"/>
    <w:rsid w:val="00AD0D5F"/>
    <w:rsid w:val="00AD17CE"/>
    <w:rsid w:val="00AD24A7"/>
    <w:rsid w:val="00AD44EA"/>
    <w:rsid w:val="00AD4BF7"/>
    <w:rsid w:val="00AD7D01"/>
    <w:rsid w:val="00AE09FD"/>
    <w:rsid w:val="00AE1F64"/>
    <w:rsid w:val="00AE28EE"/>
    <w:rsid w:val="00AE4D40"/>
    <w:rsid w:val="00AE5D68"/>
    <w:rsid w:val="00AE6E50"/>
    <w:rsid w:val="00AE7939"/>
    <w:rsid w:val="00AF4255"/>
    <w:rsid w:val="00AF4A38"/>
    <w:rsid w:val="00AF4F47"/>
    <w:rsid w:val="00AF5662"/>
    <w:rsid w:val="00AF7B42"/>
    <w:rsid w:val="00B02517"/>
    <w:rsid w:val="00B02789"/>
    <w:rsid w:val="00B02AD7"/>
    <w:rsid w:val="00B02F7B"/>
    <w:rsid w:val="00B044DB"/>
    <w:rsid w:val="00B04A50"/>
    <w:rsid w:val="00B05A12"/>
    <w:rsid w:val="00B06D4F"/>
    <w:rsid w:val="00B07950"/>
    <w:rsid w:val="00B11284"/>
    <w:rsid w:val="00B15DC2"/>
    <w:rsid w:val="00B2353B"/>
    <w:rsid w:val="00B249FE"/>
    <w:rsid w:val="00B24F6C"/>
    <w:rsid w:val="00B27868"/>
    <w:rsid w:val="00B309F1"/>
    <w:rsid w:val="00B3441E"/>
    <w:rsid w:val="00B36B53"/>
    <w:rsid w:val="00B376AD"/>
    <w:rsid w:val="00B40234"/>
    <w:rsid w:val="00B423A5"/>
    <w:rsid w:val="00B42F10"/>
    <w:rsid w:val="00B42F8C"/>
    <w:rsid w:val="00B4336A"/>
    <w:rsid w:val="00B45D93"/>
    <w:rsid w:val="00B476E9"/>
    <w:rsid w:val="00B53337"/>
    <w:rsid w:val="00B53AA7"/>
    <w:rsid w:val="00B55562"/>
    <w:rsid w:val="00B56630"/>
    <w:rsid w:val="00B56BA5"/>
    <w:rsid w:val="00B60D6D"/>
    <w:rsid w:val="00B61B51"/>
    <w:rsid w:val="00B6511F"/>
    <w:rsid w:val="00B670DD"/>
    <w:rsid w:val="00B70EE0"/>
    <w:rsid w:val="00B72541"/>
    <w:rsid w:val="00B7323E"/>
    <w:rsid w:val="00B7610B"/>
    <w:rsid w:val="00B7763D"/>
    <w:rsid w:val="00B800BA"/>
    <w:rsid w:val="00B81297"/>
    <w:rsid w:val="00B83B90"/>
    <w:rsid w:val="00B84221"/>
    <w:rsid w:val="00B84A04"/>
    <w:rsid w:val="00B93F65"/>
    <w:rsid w:val="00B9459B"/>
    <w:rsid w:val="00B94B2C"/>
    <w:rsid w:val="00B9771D"/>
    <w:rsid w:val="00BA00D2"/>
    <w:rsid w:val="00BA208D"/>
    <w:rsid w:val="00BA3361"/>
    <w:rsid w:val="00BA6A5B"/>
    <w:rsid w:val="00BA760E"/>
    <w:rsid w:val="00BB01A8"/>
    <w:rsid w:val="00BB06A3"/>
    <w:rsid w:val="00BB135B"/>
    <w:rsid w:val="00BB2FC0"/>
    <w:rsid w:val="00BB396B"/>
    <w:rsid w:val="00BB3D1D"/>
    <w:rsid w:val="00BB4425"/>
    <w:rsid w:val="00BB640D"/>
    <w:rsid w:val="00BC2951"/>
    <w:rsid w:val="00BC32DC"/>
    <w:rsid w:val="00BC3738"/>
    <w:rsid w:val="00BC39A6"/>
    <w:rsid w:val="00BC3B73"/>
    <w:rsid w:val="00BC52B6"/>
    <w:rsid w:val="00BC7B68"/>
    <w:rsid w:val="00BD0EF2"/>
    <w:rsid w:val="00BD31EE"/>
    <w:rsid w:val="00BD4FBD"/>
    <w:rsid w:val="00BD64BF"/>
    <w:rsid w:val="00BD7618"/>
    <w:rsid w:val="00BD7928"/>
    <w:rsid w:val="00BE2248"/>
    <w:rsid w:val="00BE32A1"/>
    <w:rsid w:val="00BE3624"/>
    <w:rsid w:val="00BE4949"/>
    <w:rsid w:val="00BE577B"/>
    <w:rsid w:val="00BE5C26"/>
    <w:rsid w:val="00BE76BE"/>
    <w:rsid w:val="00BE7A5E"/>
    <w:rsid w:val="00BE7C69"/>
    <w:rsid w:val="00BF220C"/>
    <w:rsid w:val="00BF23A7"/>
    <w:rsid w:val="00BF3F62"/>
    <w:rsid w:val="00BF4A82"/>
    <w:rsid w:val="00BF652E"/>
    <w:rsid w:val="00BF6822"/>
    <w:rsid w:val="00C011D4"/>
    <w:rsid w:val="00C01A26"/>
    <w:rsid w:val="00C041AF"/>
    <w:rsid w:val="00C0672C"/>
    <w:rsid w:val="00C07BBE"/>
    <w:rsid w:val="00C118C3"/>
    <w:rsid w:val="00C124B7"/>
    <w:rsid w:val="00C14DAF"/>
    <w:rsid w:val="00C17A19"/>
    <w:rsid w:val="00C20008"/>
    <w:rsid w:val="00C20A6B"/>
    <w:rsid w:val="00C21134"/>
    <w:rsid w:val="00C22D85"/>
    <w:rsid w:val="00C23903"/>
    <w:rsid w:val="00C241CE"/>
    <w:rsid w:val="00C2441E"/>
    <w:rsid w:val="00C249AE"/>
    <w:rsid w:val="00C252C5"/>
    <w:rsid w:val="00C254AC"/>
    <w:rsid w:val="00C25ADD"/>
    <w:rsid w:val="00C304A8"/>
    <w:rsid w:val="00C31A25"/>
    <w:rsid w:val="00C3487D"/>
    <w:rsid w:val="00C364DD"/>
    <w:rsid w:val="00C406CC"/>
    <w:rsid w:val="00C41F84"/>
    <w:rsid w:val="00C437E1"/>
    <w:rsid w:val="00C46FD4"/>
    <w:rsid w:val="00C5305D"/>
    <w:rsid w:val="00C567F0"/>
    <w:rsid w:val="00C575E3"/>
    <w:rsid w:val="00C61CCC"/>
    <w:rsid w:val="00C63D86"/>
    <w:rsid w:val="00C652F0"/>
    <w:rsid w:val="00C65A61"/>
    <w:rsid w:val="00C674E9"/>
    <w:rsid w:val="00C6790A"/>
    <w:rsid w:val="00C70FC6"/>
    <w:rsid w:val="00C71CCF"/>
    <w:rsid w:val="00C72579"/>
    <w:rsid w:val="00C726EC"/>
    <w:rsid w:val="00C72C91"/>
    <w:rsid w:val="00C76262"/>
    <w:rsid w:val="00C8147E"/>
    <w:rsid w:val="00C818AC"/>
    <w:rsid w:val="00C818F9"/>
    <w:rsid w:val="00C8386E"/>
    <w:rsid w:val="00C83B2B"/>
    <w:rsid w:val="00C8457E"/>
    <w:rsid w:val="00C84CBA"/>
    <w:rsid w:val="00C85652"/>
    <w:rsid w:val="00C8609E"/>
    <w:rsid w:val="00C87225"/>
    <w:rsid w:val="00C877CC"/>
    <w:rsid w:val="00C9044A"/>
    <w:rsid w:val="00C90F0A"/>
    <w:rsid w:val="00C976F7"/>
    <w:rsid w:val="00CA34B3"/>
    <w:rsid w:val="00CA36BB"/>
    <w:rsid w:val="00CA4204"/>
    <w:rsid w:val="00CB07BF"/>
    <w:rsid w:val="00CB112D"/>
    <w:rsid w:val="00CB367D"/>
    <w:rsid w:val="00CB4095"/>
    <w:rsid w:val="00CB64B3"/>
    <w:rsid w:val="00CB6EE0"/>
    <w:rsid w:val="00CC067D"/>
    <w:rsid w:val="00CC09ED"/>
    <w:rsid w:val="00CC1997"/>
    <w:rsid w:val="00CC1B38"/>
    <w:rsid w:val="00CC2C7B"/>
    <w:rsid w:val="00CC4CFE"/>
    <w:rsid w:val="00CC4FDA"/>
    <w:rsid w:val="00CD1771"/>
    <w:rsid w:val="00CD1B03"/>
    <w:rsid w:val="00CD29C1"/>
    <w:rsid w:val="00CD2D2E"/>
    <w:rsid w:val="00CD3996"/>
    <w:rsid w:val="00CD6751"/>
    <w:rsid w:val="00CE06D3"/>
    <w:rsid w:val="00CE1BE9"/>
    <w:rsid w:val="00CE21CC"/>
    <w:rsid w:val="00CE27EC"/>
    <w:rsid w:val="00CE44D3"/>
    <w:rsid w:val="00CE4E32"/>
    <w:rsid w:val="00CE7AE3"/>
    <w:rsid w:val="00CE7B60"/>
    <w:rsid w:val="00CF3019"/>
    <w:rsid w:val="00D00CA0"/>
    <w:rsid w:val="00D019E9"/>
    <w:rsid w:val="00D06BF2"/>
    <w:rsid w:val="00D079BA"/>
    <w:rsid w:val="00D10CF6"/>
    <w:rsid w:val="00D10D50"/>
    <w:rsid w:val="00D10F97"/>
    <w:rsid w:val="00D123AE"/>
    <w:rsid w:val="00D16C00"/>
    <w:rsid w:val="00D25A12"/>
    <w:rsid w:val="00D265FC"/>
    <w:rsid w:val="00D26B6C"/>
    <w:rsid w:val="00D27449"/>
    <w:rsid w:val="00D32558"/>
    <w:rsid w:val="00D32C0C"/>
    <w:rsid w:val="00D32EA2"/>
    <w:rsid w:val="00D33876"/>
    <w:rsid w:val="00D3393E"/>
    <w:rsid w:val="00D40E35"/>
    <w:rsid w:val="00D41489"/>
    <w:rsid w:val="00D4332D"/>
    <w:rsid w:val="00D445AD"/>
    <w:rsid w:val="00D44941"/>
    <w:rsid w:val="00D5167A"/>
    <w:rsid w:val="00D52785"/>
    <w:rsid w:val="00D54277"/>
    <w:rsid w:val="00D55414"/>
    <w:rsid w:val="00D571B7"/>
    <w:rsid w:val="00D57E1A"/>
    <w:rsid w:val="00D610E8"/>
    <w:rsid w:val="00D62B94"/>
    <w:rsid w:val="00D63C35"/>
    <w:rsid w:val="00D64A04"/>
    <w:rsid w:val="00D64A4E"/>
    <w:rsid w:val="00D665C4"/>
    <w:rsid w:val="00D703A3"/>
    <w:rsid w:val="00D71D26"/>
    <w:rsid w:val="00D8356F"/>
    <w:rsid w:val="00D8592A"/>
    <w:rsid w:val="00D90322"/>
    <w:rsid w:val="00D9033D"/>
    <w:rsid w:val="00D91197"/>
    <w:rsid w:val="00D913FF"/>
    <w:rsid w:val="00D92458"/>
    <w:rsid w:val="00D937AA"/>
    <w:rsid w:val="00D97256"/>
    <w:rsid w:val="00DA24FF"/>
    <w:rsid w:val="00DA262B"/>
    <w:rsid w:val="00DA34E9"/>
    <w:rsid w:val="00DA56FF"/>
    <w:rsid w:val="00DB026F"/>
    <w:rsid w:val="00DB24CE"/>
    <w:rsid w:val="00DB2B85"/>
    <w:rsid w:val="00DB4F0C"/>
    <w:rsid w:val="00DC06F4"/>
    <w:rsid w:val="00DC2319"/>
    <w:rsid w:val="00DC2F78"/>
    <w:rsid w:val="00DC3DA4"/>
    <w:rsid w:val="00DC7921"/>
    <w:rsid w:val="00DD15E4"/>
    <w:rsid w:val="00DD1C4B"/>
    <w:rsid w:val="00DD277B"/>
    <w:rsid w:val="00DD2C6E"/>
    <w:rsid w:val="00DD6390"/>
    <w:rsid w:val="00DE00F6"/>
    <w:rsid w:val="00DE0A13"/>
    <w:rsid w:val="00DE4FB5"/>
    <w:rsid w:val="00DE501F"/>
    <w:rsid w:val="00DE57F4"/>
    <w:rsid w:val="00DF2518"/>
    <w:rsid w:val="00DF547D"/>
    <w:rsid w:val="00DF5494"/>
    <w:rsid w:val="00DF6B8A"/>
    <w:rsid w:val="00E00531"/>
    <w:rsid w:val="00E0290E"/>
    <w:rsid w:val="00E045D5"/>
    <w:rsid w:val="00E04693"/>
    <w:rsid w:val="00E04DBC"/>
    <w:rsid w:val="00E06A8F"/>
    <w:rsid w:val="00E120DF"/>
    <w:rsid w:val="00E12B0B"/>
    <w:rsid w:val="00E134D8"/>
    <w:rsid w:val="00E1422A"/>
    <w:rsid w:val="00E15DF1"/>
    <w:rsid w:val="00E1721A"/>
    <w:rsid w:val="00E175B8"/>
    <w:rsid w:val="00E20E3B"/>
    <w:rsid w:val="00E20EB9"/>
    <w:rsid w:val="00E232BF"/>
    <w:rsid w:val="00E23D43"/>
    <w:rsid w:val="00E265A5"/>
    <w:rsid w:val="00E26ED2"/>
    <w:rsid w:val="00E27240"/>
    <w:rsid w:val="00E27BEA"/>
    <w:rsid w:val="00E30B1C"/>
    <w:rsid w:val="00E312E5"/>
    <w:rsid w:val="00E3199C"/>
    <w:rsid w:val="00E31EF9"/>
    <w:rsid w:val="00E321A8"/>
    <w:rsid w:val="00E365BC"/>
    <w:rsid w:val="00E37E0F"/>
    <w:rsid w:val="00E41D8B"/>
    <w:rsid w:val="00E4301E"/>
    <w:rsid w:val="00E43A63"/>
    <w:rsid w:val="00E442F4"/>
    <w:rsid w:val="00E51334"/>
    <w:rsid w:val="00E51BE2"/>
    <w:rsid w:val="00E526E8"/>
    <w:rsid w:val="00E54569"/>
    <w:rsid w:val="00E54915"/>
    <w:rsid w:val="00E549B2"/>
    <w:rsid w:val="00E55490"/>
    <w:rsid w:val="00E55D14"/>
    <w:rsid w:val="00E561C6"/>
    <w:rsid w:val="00E562E5"/>
    <w:rsid w:val="00E62364"/>
    <w:rsid w:val="00E639C6"/>
    <w:rsid w:val="00E64C04"/>
    <w:rsid w:val="00E66033"/>
    <w:rsid w:val="00E66A6F"/>
    <w:rsid w:val="00E706B8"/>
    <w:rsid w:val="00E71D8A"/>
    <w:rsid w:val="00E73E30"/>
    <w:rsid w:val="00E73FF8"/>
    <w:rsid w:val="00E74391"/>
    <w:rsid w:val="00E74441"/>
    <w:rsid w:val="00E8079A"/>
    <w:rsid w:val="00E83E80"/>
    <w:rsid w:val="00E84ECC"/>
    <w:rsid w:val="00E85F2F"/>
    <w:rsid w:val="00E86273"/>
    <w:rsid w:val="00E90CC5"/>
    <w:rsid w:val="00E91667"/>
    <w:rsid w:val="00E91D6D"/>
    <w:rsid w:val="00E9443A"/>
    <w:rsid w:val="00E94D70"/>
    <w:rsid w:val="00EA0291"/>
    <w:rsid w:val="00EA1850"/>
    <w:rsid w:val="00EA1EA9"/>
    <w:rsid w:val="00EA50DF"/>
    <w:rsid w:val="00EA7C3B"/>
    <w:rsid w:val="00EA7CD4"/>
    <w:rsid w:val="00EB0439"/>
    <w:rsid w:val="00EB2B4F"/>
    <w:rsid w:val="00EB4034"/>
    <w:rsid w:val="00EB533A"/>
    <w:rsid w:val="00EB6A6A"/>
    <w:rsid w:val="00EC0CA5"/>
    <w:rsid w:val="00EC299F"/>
    <w:rsid w:val="00EC64D6"/>
    <w:rsid w:val="00EC79D3"/>
    <w:rsid w:val="00ED14C3"/>
    <w:rsid w:val="00ED2D30"/>
    <w:rsid w:val="00ED33F4"/>
    <w:rsid w:val="00ED3CB0"/>
    <w:rsid w:val="00ED3E53"/>
    <w:rsid w:val="00ED69A4"/>
    <w:rsid w:val="00EE36AB"/>
    <w:rsid w:val="00EE44A1"/>
    <w:rsid w:val="00EE49A9"/>
    <w:rsid w:val="00EE5171"/>
    <w:rsid w:val="00EE55D3"/>
    <w:rsid w:val="00EE7F5F"/>
    <w:rsid w:val="00EF1B52"/>
    <w:rsid w:val="00EF2505"/>
    <w:rsid w:val="00EF2936"/>
    <w:rsid w:val="00EF3A58"/>
    <w:rsid w:val="00EF670B"/>
    <w:rsid w:val="00EF68D8"/>
    <w:rsid w:val="00EF6CDE"/>
    <w:rsid w:val="00F0000B"/>
    <w:rsid w:val="00F06A75"/>
    <w:rsid w:val="00F06D52"/>
    <w:rsid w:val="00F06EB3"/>
    <w:rsid w:val="00F07DD5"/>
    <w:rsid w:val="00F13C13"/>
    <w:rsid w:val="00F15A35"/>
    <w:rsid w:val="00F16207"/>
    <w:rsid w:val="00F176D5"/>
    <w:rsid w:val="00F20627"/>
    <w:rsid w:val="00F22306"/>
    <w:rsid w:val="00F2308C"/>
    <w:rsid w:val="00F255A1"/>
    <w:rsid w:val="00F25799"/>
    <w:rsid w:val="00F277D7"/>
    <w:rsid w:val="00F34EF3"/>
    <w:rsid w:val="00F351CE"/>
    <w:rsid w:val="00F35843"/>
    <w:rsid w:val="00F35A9E"/>
    <w:rsid w:val="00F40032"/>
    <w:rsid w:val="00F40D4F"/>
    <w:rsid w:val="00F4104D"/>
    <w:rsid w:val="00F41055"/>
    <w:rsid w:val="00F418E3"/>
    <w:rsid w:val="00F45461"/>
    <w:rsid w:val="00F45E62"/>
    <w:rsid w:val="00F46E40"/>
    <w:rsid w:val="00F46EC3"/>
    <w:rsid w:val="00F5085D"/>
    <w:rsid w:val="00F51C64"/>
    <w:rsid w:val="00F528F3"/>
    <w:rsid w:val="00F5472F"/>
    <w:rsid w:val="00F54C33"/>
    <w:rsid w:val="00F54DC2"/>
    <w:rsid w:val="00F60D5D"/>
    <w:rsid w:val="00F628DD"/>
    <w:rsid w:val="00F63194"/>
    <w:rsid w:val="00F632BC"/>
    <w:rsid w:val="00F64968"/>
    <w:rsid w:val="00F64A61"/>
    <w:rsid w:val="00F6539A"/>
    <w:rsid w:val="00F67F86"/>
    <w:rsid w:val="00F7016D"/>
    <w:rsid w:val="00F72948"/>
    <w:rsid w:val="00F7331F"/>
    <w:rsid w:val="00F75D94"/>
    <w:rsid w:val="00F8542E"/>
    <w:rsid w:val="00F85DCA"/>
    <w:rsid w:val="00F90774"/>
    <w:rsid w:val="00F908E6"/>
    <w:rsid w:val="00F91066"/>
    <w:rsid w:val="00F92EF9"/>
    <w:rsid w:val="00F93114"/>
    <w:rsid w:val="00F936B5"/>
    <w:rsid w:val="00F93A46"/>
    <w:rsid w:val="00F93CAE"/>
    <w:rsid w:val="00F941C1"/>
    <w:rsid w:val="00F94EB7"/>
    <w:rsid w:val="00F958C6"/>
    <w:rsid w:val="00F9636D"/>
    <w:rsid w:val="00FA0503"/>
    <w:rsid w:val="00FA0DBB"/>
    <w:rsid w:val="00FA15E2"/>
    <w:rsid w:val="00FA4070"/>
    <w:rsid w:val="00FA6BC1"/>
    <w:rsid w:val="00FA6F73"/>
    <w:rsid w:val="00FA72B3"/>
    <w:rsid w:val="00FB0424"/>
    <w:rsid w:val="00FB12D9"/>
    <w:rsid w:val="00FB26B0"/>
    <w:rsid w:val="00FB26BC"/>
    <w:rsid w:val="00FB2A03"/>
    <w:rsid w:val="00FB3210"/>
    <w:rsid w:val="00FB4638"/>
    <w:rsid w:val="00FB49FF"/>
    <w:rsid w:val="00FC1B5A"/>
    <w:rsid w:val="00FC39BA"/>
    <w:rsid w:val="00FC5C35"/>
    <w:rsid w:val="00FC7CFD"/>
    <w:rsid w:val="00FD1AF0"/>
    <w:rsid w:val="00FD22D5"/>
    <w:rsid w:val="00FD346F"/>
    <w:rsid w:val="00FD3E52"/>
    <w:rsid w:val="00FD4DA5"/>
    <w:rsid w:val="00FD506C"/>
    <w:rsid w:val="00FD5074"/>
    <w:rsid w:val="00FE0067"/>
    <w:rsid w:val="00FE3CD0"/>
    <w:rsid w:val="00FE4156"/>
    <w:rsid w:val="00FE6E4C"/>
    <w:rsid w:val="00FF0128"/>
    <w:rsid w:val="00FF280B"/>
    <w:rsid w:val="00FF47C7"/>
    <w:rsid w:val="00FF4F0A"/>
    <w:rsid w:val="00FF5116"/>
    <w:rsid w:val="00FF7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30E427"/>
  <w15:docId w15:val="{8CA6270C-D5D5-43DE-945F-D017EEA44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B9C"/>
    <w:pPr>
      <w:spacing w:before="120" w:after="120" w:line="360" w:lineRule="auto"/>
    </w:pPr>
    <w:rPr>
      <w:rFonts w:ascii="Arial" w:eastAsia="Arial" w:hAnsi="Arial"/>
    </w:rPr>
  </w:style>
  <w:style w:type="paragraph" w:styleId="Ttulo1">
    <w:name w:val="heading 1"/>
    <w:basedOn w:val="Normal"/>
    <w:link w:val="Ttulo1Carter"/>
    <w:uiPriority w:val="9"/>
    <w:qFormat/>
    <w:rsid w:val="00C118C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pt-PT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5A5F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A524C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0B7B9C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B7B9C"/>
    <w:rPr>
      <w:rFonts w:ascii="Times New Roman" w:eastAsia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arter"/>
    <w:uiPriority w:val="99"/>
    <w:rsid w:val="000B7B9C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0B7B9C"/>
    <w:rPr>
      <w:rFonts w:ascii="Times New Roman" w:eastAsia="Times New Roman" w:hAnsi="Times New Roman" w:cs="Times New Roman"/>
      <w:sz w:val="24"/>
      <w:szCs w:val="24"/>
    </w:rPr>
  </w:style>
  <w:style w:type="character" w:styleId="Nmerodepgina">
    <w:name w:val="page number"/>
    <w:basedOn w:val="Tipodeletrapredefinidodopargrafo"/>
    <w:rsid w:val="000B7B9C"/>
  </w:style>
  <w:style w:type="paragraph" w:styleId="PargrafodaLista">
    <w:name w:val="List Paragraph"/>
    <w:basedOn w:val="Normal"/>
    <w:uiPriority w:val="34"/>
    <w:qFormat/>
    <w:rsid w:val="000B7B9C"/>
    <w:pPr>
      <w:ind w:left="720"/>
      <w:contextualSpacing/>
    </w:pPr>
  </w:style>
  <w:style w:type="table" w:styleId="TabelacomGrelha">
    <w:name w:val="Table Grid"/>
    <w:basedOn w:val="Tabelanormal"/>
    <w:uiPriority w:val="59"/>
    <w:rsid w:val="00566D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Tipodeletrapredefinidodopargrafo"/>
    <w:uiPriority w:val="22"/>
    <w:qFormat/>
    <w:rsid w:val="00150FDB"/>
    <w:rPr>
      <w:b/>
      <w:bCs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01255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01255"/>
    <w:rPr>
      <w:rFonts w:ascii="Tahoma" w:eastAsia="Times New Roman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semiHidden/>
    <w:unhideWhenUsed/>
    <w:rsid w:val="00A71DAE"/>
    <w:rPr>
      <w:color w:val="0000FF"/>
      <w:u w:val="single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437E35"/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437E35"/>
    <w:rPr>
      <w:rFonts w:ascii="Times New Roman" w:eastAsia="Times New Roman" w:hAnsi="Times New Roman" w:cs="Times New Roman"/>
      <w:sz w:val="20"/>
      <w:szCs w:val="20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437E35"/>
    <w:rPr>
      <w:vertAlign w:val="superscri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437E35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437E35"/>
    <w:rPr>
      <w:rFonts w:ascii="Times New Roman" w:eastAsia="Times New Roman" w:hAnsi="Times New Roman" w:cs="Times New Roman"/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437E35"/>
    <w:rPr>
      <w:vertAlign w:val="superscript"/>
    </w:rPr>
  </w:style>
  <w:style w:type="character" w:styleId="nfase">
    <w:name w:val="Emphasis"/>
    <w:basedOn w:val="Tipodeletrapredefinidodopargrafo"/>
    <w:uiPriority w:val="20"/>
    <w:qFormat/>
    <w:rsid w:val="00214526"/>
    <w:rPr>
      <w:i/>
      <w:iCs/>
    </w:rPr>
  </w:style>
  <w:style w:type="paragraph" w:styleId="NormalWeb">
    <w:name w:val="Normal (Web)"/>
    <w:basedOn w:val="Normal"/>
    <w:uiPriority w:val="99"/>
    <w:unhideWhenUsed/>
    <w:rsid w:val="009B191F"/>
    <w:pPr>
      <w:spacing w:after="75"/>
    </w:pPr>
    <w:rPr>
      <w:lang w:eastAsia="pt-PT"/>
    </w:rPr>
  </w:style>
  <w:style w:type="character" w:styleId="Refdecomentrio">
    <w:name w:val="annotation reference"/>
    <w:basedOn w:val="Tipodeletrapredefinidodopargrafo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paragraph" w:styleId="SemEspaamento">
    <w:name w:val="No Spacing"/>
    <w:link w:val="SemEspaamentoCarter"/>
    <w:uiPriority w:val="1"/>
    <w:qFormat/>
    <w:rsid w:val="00C65A61"/>
    <w:pPr>
      <w:spacing w:after="0" w:line="240" w:lineRule="auto"/>
    </w:pPr>
    <w:rPr>
      <w:rFonts w:eastAsiaTheme="minorEastAsia"/>
      <w:lang w:eastAsia="pt-PT"/>
    </w:rPr>
  </w:style>
  <w:style w:type="character" w:customStyle="1" w:styleId="SemEspaamentoCarter">
    <w:name w:val="Sem Espaçamento Caráter"/>
    <w:basedOn w:val="Tipodeletrapredefinidodopargrafo"/>
    <w:link w:val="SemEspaamento"/>
    <w:uiPriority w:val="1"/>
    <w:rsid w:val="00C65A61"/>
    <w:rPr>
      <w:rFonts w:eastAsiaTheme="minorEastAsia"/>
      <w:lang w:eastAsia="pt-PT"/>
    </w:rPr>
  </w:style>
  <w:style w:type="character" w:customStyle="1" w:styleId="apple-converted-space">
    <w:name w:val="apple-converted-space"/>
    <w:basedOn w:val="Tipodeletrapredefinidodopargrafo"/>
    <w:rsid w:val="00FB2A03"/>
  </w:style>
  <w:style w:type="character" w:customStyle="1" w:styleId="Ttulo1Carter">
    <w:name w:val="Título 1 Caráter"/>
    <w:basedOn w:val="Tipodeletrapredefinidodopargrafo"/>
    <w:link w:val="Ttulo1"/>
    <w:uiPriority w:val="9"/>
    <w:rsid w:val="00C118C3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Textosimples">
    <w:name w:val="Plain Text"/>
    <w:basedOn w:val="Normal"/>
    <w:link w:val="TextosimplesCarter"/>
    <w:uiPriority w:val="99"/>
    <w:semiHidden/>
    <w:unhideWhenUsed/>
    <w:rsid w:val="003E2A37"/>
    <w:rPr>
      <w:rFonts w:ascii="Calibri" w:hAnsi="Calibri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3E2A37"/>
    <w:rPr>
      <w:rFonts w:ascii="Calibri" w:hAnsi="Calibri"/>
      <w:szCs w:val="21"/>
    </w:rPr>
  </w:style>
  <w:style w:type="paragraph" w:customStyle="1" w:styleId="xmsonormal">
    <w:name w:val="xmsonormal"/>
    <w:basedOn w:val="Normal"/>
    <w:rsid w:val="009367F6"/>
    <w:rPr>
      <w:rFonts w:ascii="Times New Roman" w:hAnsi="Times New Roman" w:cs="Times New Roman"/>
      <w:sz w:val="24"/>
      <w:szCs w:val="24"/>
      <w:lang w:eastAsia="pt-PT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A524C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Corpodetexto">
    <w:name w:val="Body Text"/>
    <w:basedOn w:val="Normal"/>
    <w:link w:val="CorpodetextoCarter"/>
    <w:rsid w:val="00AB48E7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CorpodetextoCarter">
    <w:name w:val="Corpo de texto Caráter"/>
    <w:basedOn w:val="Tipodeletrapredefinidodopargrafo"/>
    <w:link w:val="Corpodetexto"/>
    <w:rsid w:val="00AB48E7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Default">
    <w:name w:val="Default"/>
    <w:basedOn w:val="Normal"/>
    <w:rsid w:val="00217C5D"/>
    <w:pPr>
      <w:autoSpaceDE w:val="0"/>
      <w:autoSpaceDN w:val="0"/>
    </w:pPr>
    <w:rPr>
      <w:rFonts w:ascii="Calibri" w:hAnsi="Calibri" w:cs="Calibri"/>
      <w:color w:val="000000"/>
      <w:sz w:val="24"/>
      <w:szCs w:val="24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5A5FE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6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64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63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66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35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5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3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6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4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8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07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92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3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64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91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0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69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4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6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E0E0E8"/>
                <w:right w:val="none" w:sz="0" w:space="0" w:color="auto"/>
              </w:divBdr>
              <w:divsChild>
                <w:div w:id="174707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192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0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4BA5C80E34524FB7AFAC881EC620E3" ma:contentTypeVersion="7" ma:contentTypeDescription="Create a new document." ma:contentTypeScope="" ma:versionID="aadb733cf0e28cc7cad8220361122830">
  <xsd:schema xmlns:xsd="http://www.w3.org/2001/XMLSchema" xmlns:xs="http://www.w3.org/2001/XMLSchema" xmlns:p="http://schemas.microsoft.com/office/2006/metadata/properties" xmlns:ns3="9ba7444a-608f-48db-9228-e342e8ec6404" xmlns:ns4="5201620a-0089-4784-9f63-5533c9c910c6" targetNamespace="http://schemas.microsoft.com/office/2006/metadata/properties" ma:root="true" ma:fieldsID="013328aa92d6063552148f5e5b0eb8fe" ns3:_="" ns4:_="">
    <xsd:import namespace="9ba7444a-608f-48db-9228-e342e8ec6404"/>
    <xsd:import namespace="5201620a-0089-4784-9f63-5533c9c910c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a7444a-608f-48db-9228-e342e8ec64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1620a-0089-4784-9f63-5533c9c910c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58AE2-4DCC-4E4B-B39F-22D006684E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AB279E0-2E35-4808-AF17-9880F4730F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a7444a-608f-48db-9228-e342e8ec6404"/>
    <ds:schemaRef ds:uri="5201620a-0089-4784-9f63-5533c9c910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4561D5-FC91-41D7-8C4A-15C39055B9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CC728A-9882-469C-ADC0-3BD0BF85F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916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Brandão</dc:creator>
  <cp:keywords/>
  <dc:description/>
  <cp:lastModifiedBy>Maria Feliciana Cardoso</cp:lastModifiedBy>
  <cp:revision>2</cp:revision>
  <cp:lastPrinted>2025-07-31T01:05:00Z</cp:lastPrinted>
  <dcterms:created xsi:type="dcterms:W3CDTF">2026-10-29T23:49:00Z</dcterms:created>
  <dcterms:modified xsi:type="dcterms:W3CDTF">2026-10-29T23:49:00Z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0x010100774BA5C80E34524FB7AFAC881EC620E3</vt:lpwstr>
  </property>
</Properties>
</file>